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0B00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BC6985">
        <w:rPr>
          <w:rFonts w:ascii="Times New Roman" w:eastAsia="Calibri" w:hAnsi="Times New Roman" w:cs="Times New Roman"/>
          <w:b/>
          <w:lang w:eastAsia="zh-CN"/>
        </w:rPr>
        <w:t>WNIOSEK O ROZLICZENIE GRANTU</w:t>
      </w:r>
    </w:p>
    <w:p w14:paraId="7977EBF2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w ramach projektu grantowego realizowanego przez Stowarzyszenie </w:t>
      </w:r>
    </w:p>
    <w:p w14:paraId="08A397CE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Lokalna Grupa Działania „Owocowy Szlak”</w:t>
      </w:r>
    </w:p>
    <w:p w14:paraId="07037B1A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w ramach Programu Rozwoju Obszarów Wiejskich na lata 2014-2020</w:t>
      </w:r>
    </w:p>
    <w:p w14:paraId="2B964FF1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Działanie 19 „Wsparcie dla rozwoju lokalnego w ramach inicjatywy LEADER”   </w:t>
      </w:r>
    </w:p>
    <w:p w14:paraId="40858C92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Poddziałanie 19.2 „Wsparcie na wdrażanie operacji w ramach strategii rozwoju lokalnego </w:t>
      </w:r>
    </w:p>
    <w:p w14:paraId="5E6E8378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kierowanego przez społeczność”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31"/>
        <w:gridCol w:w="601"/>
        <w:gridCol w:w="486"/>
        <w:gridCol w:w="322"/>
        <w:gridCol w:w="1565"/>
        <w:gridCol w:w="280"/>
        <w:gridCol w:w="2411"/>
        <w:gridCol w:w="97"/>
      </w:tblGrid>
      <w:tr w:rsidR="00BC6985" w:rsidRPr="00BC6985" w14:paraId="74B9967C" w14:textId="77777777" w:rsidTr="00EC7FAC">
        <w:tc>
          <w:tcPr>
            <w:tcW w:w="4606" w:type="dxa"/>
            <w:gridSpan w:val="4"/>
          </w:tcPr>
          <w:p w14:paraId="50B688E8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05AEFEDB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2573D17B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67381ED1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6F032E89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</w:t>
            </w:r>
          </w:p>
          <w:p w14:paraId="681D2C36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Znak sprawy (wypełnia LGD)</w:t>
            </w:r>
          </w:p>
          <w:p w14:paraId="423609EE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606" w:type="dxa"/>
            <w:gridSpan w:val="5"/>
          </w:tcPr>
          <w:p w14:paraId="2E27C209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Potwierdzenie przyjęcia</w:t>
            </w:r>
          </w:p>
          <w:p w14:paraId="464B8D30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B7453EF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8C4EE70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……………………………………………...</w:t>
            </w:r>
          </w:p>
          <w:p w14:paraId="55FC06C4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/pieczęć/</w:t>
            </w:r>
          </w:p>
          <w:p w14:paraId="409C835E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F6871C8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74E1EE2E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………………………………………………….…</w:t>
            </w:r>
          </w:p>
          <w:p w14:paraId="1A7B4377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Data przyjęcia i podpis (wypełnia LGD)</w:t>
            </w:r>
          </w:p>
          <w:p w14:paraId="05D7DD50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551F890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3598D8A9" w14:textId="77777777" w:rsidTr="00EC7FAC">
        <w:tc>
          <w:tcPr>
            <w:tcW w:w="9212" w:type="dxa"/>
            <w:gridSpan w:val="9"/>
            <w:shd w:val="clear" w:color="auto" w:fill="D9D9D9"/>
          </w:tcPr>
          <w:p w14:paraId="0ECEFBA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I. DANE IDENTYFIKACYJNE GRANTOBIORCY</w:t>
            </w:r>
          </w:p>
        </w:tc>
      </w:tr>
      <w:tr w:rsidR="00BC6985" w:rsidRPr="00BC6985" w14:paraId="6B6778D7" w14:textId="77777777" w:rsidTr="00EC7FAC">
        <w:tc>
          <w:tcPr>
            <w:tcW w:w="4606" w:type="dxa"/>
            <w:gridSpan w:val="4"/>
            <w:shd w:val="clear" w:color="auto" w:fill="D9D9D9"/>
          </w:tcPr>
          <w:p w14:paraId="43BC9E9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361BEBF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1. Imię i nazwisko/Nazwa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</w:p>
          <w:p w14:paraId="6838C4B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606" w:type="dxa"/>
            <w:gridSpan w:val="5"/>
          </w:tcPr>
          <w:p w14:paraId="64DF73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7AD2E37" w14:textId="77777777" w:rsidTr="00EC7FAC">
        <w:tc>
          <w:tcPr>
            <w:tcW w:w="4606" w:type="dxa"/>
            <w:gridSpan w:val="4"/>
            <w:shd w:val="clear" w:color="auto" w:fill="D9D9D9"/>
          </w:tcPr>
          <w:p w14:paraId="7B93BAE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2. Numer identyfikacyjny</w:t>
            </w:r>
          </w:p>
          <w:p w14:paraId="6D751D6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zh-CN"/>
              </w:rPr>
            </w:pPr>
          </w:p>
          <w:p w14:paraId="40F7011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zh-CN"/>
              </w:rPr>
            </w:pPr>
          </w:p>
        </w:tc>
        <w:tc>
          <w:tcPr>
            <w:tcW w:w="4606" w:type="dxa"/>
            <w:gridSpan w:val="5"/>
          </w:tcPr>
          <w:p w14:paraId="5EF2B4F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BC6985" w:rsidRPr="00BC6985" w14:paraId="2BE8C24C" w14:textId="77777777" w:rsidTr="00EC7FAC">
              <w:tc>
                <w:tcPr>
                  <w:tcW w:w="486" w:type="dxa"/>
                </w:tcPr>
                <w:p w14:paraId="201626A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0CD4A45D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54B24E43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57714F4F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30FC63EA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5D91D628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3ED1A7AE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0C1A8E50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487" w:type="dxa"/>
                </w:tcPr>
                <w:p w14:paraId="71D24D34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zh-CN"/>
                    </w:rPr>
                  </w:pPr>
                </w:p>
              </w:tc>
            </w:tr>
          </w:tbl>
          <w:p w14:paraId="1B72A19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zh-CN"/>
              </w:rPr>
            </w:pPr>
          </w:p>
        </w:tc>
      </w:tr>
      <w:tr w:rsidR="00BC6985" w:rsidRPr="00BC6985" w14:paraId="3CB64671" w14:textId="77777777" w:rsidTr="00EC7FAC">
        <w:trPr>
          <w:trHeight w:val="669"/>
        </w:trPr>
        <w:tc>
          <w:tcPr>
            <w:tcW w:w="4606" w:type="dxa"/>
            <w:gridSpan w:val="4"/>
            <w:shd w:val="clear" w:color="auto" w:fill="D9D9D9"/>
          </w:tcPr>
          <w:p w14:paraId="69D2B51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3. PESEL (w przypadku osób fizycznych)</w:t>
            </w:r>
          </w:p>
        </w:tc>
        <w:tc>
          <w:tcPr>
            <w:tcW w:w="4606" w:type="dxa"/>
            <w:gridSpan w:val="5"/>
          </w:tcPr>
          <w:p w14:paraId="537A2DA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BC6985" w:rsidRPr="00BC6985" w14:paraId="55C2B601" w14:textId="77777777" w:rsidTr="00EC7FAC">
              <w:tc>
                <w:tcPr>
                  <w:tcW w:w="486" w:type="dxa"/>
                </w:tcPr>
                <w:p w14:paraId="1135B0D7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53CDEDCA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1E283560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0794794C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65FE0EC8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5E89F50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6D892C35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4271EF54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7" w:type="dxa"/>
                </w:tcPr>
                <w:p w14:paraId="27F74FF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</w:tr>
          </w:tbl>
          <w:p w14:paraId="29CD1BF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76177A25" w14:textId="77777777" w:rsidTr="00EC7FAC">
        <w:tc>
          <w:tcPr>
            <w:tcW w:w="4606" w:type="dxa"/>
            <w:gridSpan w:val="4"/>
            <w:shd w:val="clear" w:color="auto" w:fill="D9D9D9"/>
          </w:tcPr>
          <w:p w14:paraId="37B93EF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4. NIP:</w:t>
            </w:r>
          </w:p>
          <w:p w14:paraId="58B20C8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4197A61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606" w:type="dxa"/>
            <w:gridSpan w:val="5"/>
          </w:tcPr>
          <w:p w14:paraId="71CB43F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8"/>
              <w:gridCol w:w="438"/>
              <w:gridCol w:w="438"/>
              <w:gridCol w:w="438"/>
              <w:gridCol w:w="438"/>
            </w:tblGrid>
            <w:tr w:rsidR="00BC6985" w:rsidRPr="00BC6985" w14:paraId="016C8CC6" w14:textId="77777777" w:rsidTr="00EC7FAC">
              <w:tc>
                <w:tcPr>
                  <w:tcW w:w="437" w:type="dxa"/>
                </w:tcPr>
                <w:p w14:paraId="1DFAB6B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7" w:type="dxa"/>
                </w:tcPr>
                <w:p w14:paraId="363F700E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7" w:type="dxa"/>
                </w:tcPr>
                <w:p w14:paraId="3ABA9510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7" w:type="dxa"/>
                </w:tcPr>
                <w:p w14:paraId="22F567B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7" w:type="dxa"/>
                </w:tcPr>
                <w:p w14:paraId="3B97EC2F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8" w:type="dxa"/>
                </w:tcPr>
                <w:p w14:paraId="4E4C9CB7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8" w:type="dxa"/>
                </w:tcPr>
                <w:p w14:paraId="6C2509EB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8" w:type="dxa"/>
                </w:tcPr>
                <w:p w14:paraId="63FA7CB9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8" w:type="dxa"/>
                </w:tcPr>
                <w:p w14:paraId="1B8FA4E5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38" w:type="dxa"/>
                </w:tcPr>
                <w:p w14:paraId="70B596F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</w:tr>
          </w:tbl>
          <w:p w14:paraId="3C6126B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33749422" w14:textId="77777777" w:rsidTr="00EC7FAC">
        <w:tc>
          <w:tcPr>
            <w:tcW w:w="4606" w:type="dxa"/>
            <w:gridSpan w:val="4"/>
            <w:shd w:val="clear" w:color="auto" w:fill="D9D9D9"/>
          </w:tcPr>
          <w:p w14:paraId="7DB5DB2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5. Regon</w:t>
            </w:r>
          </w:p>
          <w:p w14:paraId="44A5F90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2E4F7DD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606" w:type="dxa"/>
            <w:gridSpan w:val="5"/>
          </w:tcPr>
          <w:p w14:paraId="3A9BD4C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BC6985" w:rsidRPr="00BC6985" w14:paraId="13500C34" w14:textId="77777777" w:rsidTr="00EC7FAC">
              <w:tc>
                <w:tcPr>
                  <w:tcW w:w="486" w:type="dxa"/>
                </w:tcPr>
                <w:p w14:paraId="073EEC87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1404B1CA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1325557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1A4BBFB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6705DBDD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66D0A31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6D0CD80E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6" w:type="dxa"/>
                </w:tcPr>
                <w:p w14:paraId="20C98E38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487" w:type="dxa"/>
                </w:tcPr>
                <w:p w14:paraId="6F61BB0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</w:tr>
          </w:tbl>
          <w:p w14:paraId="00F0DDA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3CF0A7D3" w14:textId="77777777" w:rsidTr="00EC7FAC">
        <w:tc>
          <w:tcPr>
            <w:tcW w:w="9212" w:type="dxa"/>
            <w:gridSpan w:val="9"/>
            <w:shd w:val="clear" w:color="auto" w:fill="D9D9D9"/>
          </w:tcPr>
          <w:p w14:paraId="1A6399D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6. Adres zamieszkania/siedziba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</w:p>
          <w:p w14:paraId="7A12C3D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68AC7F16" w14:textId="77777777" w:rsidTr="00EC7FAC">
        <w:trPr>
          <w:gridAfter w:val="1"/>
          <w:wAfter w:w="97" w:type="dxa"/>
          <w:trHeight w:val="272"/>
        </w:trPr>
        <w:tc>
          <w:tcPr>
            <w:tcW w:w="3365" w:type="dxa"/>
            <w:gridSpan w:val="2"/>
            <w:shd w:val="clear" w:color="auto" w:fill="D9D9D9"/>
          </w:tcPr>
          <w:p w14:paraId="7763243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6.1 Województwo</w:t>
            </w:r>
          </w:p>
        </w:tc>
        <w:tc>
          <w:tcPr>
            <w:tcW w:w="3123" w:type="dxa"/>
            <w:gridSpan w:val="4"/>
            <w:shd w:val="clear" w:color="auto" w:fill="D9D9D9"/>
          </w:tcPr>
          <w:p w14:paraId="3172292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6.2 Powiat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03A193B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6.3 Gmina</w:t>
            </w:r>
          </w:p>
        </w:tc>
      </w:tr>
      <w:tr w:rsidR="00BC6985" w:rsidRPr="00BC6985" w14:paraId="18A2B9FA" w14:textId="77777777" w:rsidTr="00EC7FAC">
        <w:trPr>
          <w:gridAfter w:val="1"/>
          <w:wAfter w:w="97" w:type="dxa"/>
          <w:trHeight w:val="414"/>
        </w:trPr>
        <w:tc>
          <w:tcPr>
            <w:tcW w:w="3365" w:type="dxa"/>
            <w:gridSpan w:val="2"/>
            <w:shd w:val="clear" w:color="auto" w:fill="auto"/>
          </w:tcPr>
          <w:p w14:paraId="3C94644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123" w:type="dxa"/>
            <w:gridSpan w:val="4"/>
            <w:shd w:val="clear" w:color="auto" w:fill="auto"/>
          </w:tcPr>
          <w:p w14:paraId="23D6F5B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089D611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6A0B443" w14:textId="77777777" w:rsidTr="00EC7FAC">
        <w:trPr>
          <w:gridAfter w:val="1"/>
          <w:wAfter w:w="97" w:type="dxa"/>
          <w:trHeight w:val="282"/>
        </w:trPr>
        <w:tc>
          <w:tcPr>
            <w:tcW w:w="3365" w:type="dxa"/>
            <w:gridSpan w:val="2"/>
            <w:shd w:val="clear" w:color="auto" w:fill="D9D9D9"/>
          </w:tcPr>
          <w:p w14:paraId="35C560A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6.4 Ulica</w:t>
            </w:r>
          </w:p>
        </w:tc>
        <w:tc>
          <w:tcPr>
            <w:tcW w:w="1563" w:type="dxa"/>
            <w:gridSpan w:val="3"/>
            <w:shd w:val="clear" w:color="auto" w:fill="D9D9D9"/>
          </w:tcPr>
          <w:p w14:paraId="701975F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6.5 Nr domu</w:t>
            </w:r>
          </w:p>
        </w:tc>
        <w:tc>
          <w:tcPr>
            <w:tcW w:w="1560" w:type="dxa"/>
            <w:shd w:val="clear" w:color="auto" w:fill="D9D9D9"/>
          </w:tcPr>
          <w:p w14:paraId="1BCEED9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6.6 Nr lokalu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6C7D1BC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6.7 Miejscowość</w:t>
            </w:r>
          </w:p>
        </w:tc>
      </w:tr>
      <w:tr w:rsidR="00BC6985" w:rsidRPr="00BC6985" w14:paraId="2B21CC3D" w14:textId="77777777" w:rsidTr="00EC7FAC">
        <w:trPr>
          <w:gridAfter w:val="1"/>
          <w:wAfter w:w="97" w:type="dxa"/>
          <w:trHeight w:val="414"/>
        </w:trPr>
        <w:tc>
          <w:tcPr>
            <w:tcW w:w="3365" w:type="dxa"/>
            <w:gridSpan w:val="2"/>
            <w:shd w:val="clear" w:color="auto" w:fill="auto"/>
          </w:tcPr>
          <w:p w14:paraId="2E301C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6CAA96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27D1466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2286DEE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230B9F7A" w14:textId="77777777" w:rsidTr="00EC7FAC">
        <w:trPr>
          <w:gridAfter w:val="1"/>
          <w:wAfter w:w="97" w:type="dxa"/>
          <w:trHeight w:val="264"/>
        </w:trPr>
        <w:tc>
          <w:tcPr>
            <w:tcW w:w="3365" w:type="dxa"/>
            <w:gridSpan w:val="2"/>
            <w:shd w:val="clear" w:color="auto" w:fill="D9D9D9"/>
          </w:tcPr>
          <w:p w14:paraId="4AA4F9D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6.8 Kod pocztowy</w:t>
            </w:r>
          </w:p>
        </w:tc>
        <w:tc>
          <w:tcPr>
            <w:tcW w:w="1563" w:type="dxa"/>
            <w:gridSpan w:val="3"/>
            <w:shd w:val="clear" w:color="auto" w:fill="D9D9D9"/>
          </w:tcPr>
          <w:p w14:paraId="36121B2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6.9 Poczta</w:t>
            </w:r>
          </w:p>
        </w:tc>
        <w:tc>
          <w:tcPr>
            <w:tcW w:w="1560" w:type="dxa"/>
            <w:shd w:val="clear" w:color="auto" w:fill="D9D9D9"/>
          </w:tcPr>
          <w:p w14:paraId="6FA883C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6.10 Nr telefonu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2ED4569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6.11 Nr faksu</w:t>
            </w:r>
          </w:p>
        </w:tc>
      </w:tr>
      <w:tr w:rsidR="00BC6985" w:rsidRPr="00BC6985" w14:paraId="773CA1A1" w14:textId="77777777" w:rsidTr="00EC7FAC">
        <w:trPr>
          <w:gridAfter w:val="1"/>
          <w:wAfter w:w="97" w:type="dxa"/>
          <w:trHeight w:val="567"/>
        </w:trPr>
        <w:tc>
          <w:tcPr>
            <w:tcW w:w="3365" w:type="dxa"/>
            <w:gridSpan w:val="2"/>
            <w:shd w:val="clear" w:color="auto" w:fill="auto"/>
          </w:tcPr>
          <w:p w14:paraId="0FF1C80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992F9E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2688D79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6AC3DE8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6530BDA0" w14:textId="77777777" w:rsidTr="00EC7FAC">
        <w:trPr>
          <w:gridAfter w:val="1"/>
          <w:wAfter w:w="97" w:type="dxa"/>
          <w:trHeight w:val="276"/>
        </w:trPr>
        <w:tc>
          <w:tcPr>
            <w:tcW w:w="4928" w:type="dxa"/>
            <w:gridSpan w:val="5"/>
            <w:shd w:val="clear" w:color="auto" w:fill="D9D9D9"/>
          </w:tcPr>
          <w:p w14:paraId="6C118D5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6.12 Adres e-mail</w:t>
            </w:r>
          </w:p>
        </w:tc>
        <w:tc>
          <w:tcPr>
            <w:tcW w:w="4252" w:type="dxa"/>
            <w:gridSpan w:val="3"/>
            <w:shd w:val="clear" w:color="auto" w:fill="D9D9D9"/>
          </w:tcPr>
          <w:p w14:paraId="7868BD3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6.13 Adres www </w:t>
            </w:r>
          </w:p>
        </w:tc>
      </w:tr>
      <w:tr w:rsidR="00BC6985" w:rsidRPr="00BC6985" w14:paraId="05480757" w14:textId="77777777" w:rsidTr="00EC7FAC">
        <w:trPr>
          <w:gridAfter w:val="1"/>
          <w:wAfter w:w="97" w:type="dxa"/>
          <w:trHeight w:val="276"/>
        </w:trPr>
        <w:tc>
          <w:tcPr>
            <w:tcW w:w="4928" w:type="dxa"/>
            <w:gridSpan w:val="5"/>
            <w:shd w:val="clear" w:color="auto" w:fill="FFFFFF"/>
          </w:tcPr>
          <w:p w14:paraId="19E795B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646676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49E585B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32099F57" w14:textId="77777777" w:rsidTr="00EC7FAC">
        <w:trPr>
          <w:gridAfter w:val="1"/>
          <w:wAfter w:w="97" w:type="dxa"/>
          <w:trHeight w:val="276"/>
        </w:trPr>
        <w:tc>
          <w:tcPr>
            <w:tcW w:w="9180" w:type="dxa"/>
            <w:gridSpan w:val="8"/>
            <w:shd w:val="clear" w:color="auto" w:fill="D9D9D9"/>
          </w:tcPr>
          <w:p w14:paraId="374E551F" w14:textId="77777777" w:rsidR="00BC6985" w:rsidRPr="00BC6985" w:rsidRDefault="00BC6985" w:rsidP="00BC6985">
            <w:pPr>
              <w:shd w:val="clear" w:color="auto" w:fill="D9D9D9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shd w:val="clear" w:color="auto" w:fill="D9D9D9"/>
                <w:lang w:eastAsia="zh-CN"/>
              </w:rPr>
              <w:t xml:space="preserve">7. Adres do korespondencji </w:t>
            </w:r>
            <w:r w:rsidRPr="00BC6985">
              <w:rPr>
                <w:rFonts w:ascii="Times New Roman" w:eastAsia="Calibri" w:hAnsi="Times New Roman" w:cs="Times New Roman"/>
                <w:shd w:val="clear" w:color="auto" w:fill="D9D9D9"/>
                <w:lang w:eastAsia="zh-CN"/>
              </w:rPr>
              <w:t>(uzupełnić jeżeli jest inny niż adres siedziby/zamieszkania)</w:t>
            </w:r>
          </w:p>
          <w:p w14:paraId="532448C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040CBD2D" w14:textId="77777777" w:rsidTr="00EC7FAC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14:paraId="36328F4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7.1 Województwo</w:t>
            </w:r>
          </w:p>
        </w:tc>
        <w:tc>
          <w:tcPr>
            <w:tcW w:w="3264" w:type="dxa"/>
            <w:gridSpan w:val="5"/>
            <w:shd w:val="clear" w:color="auto" w:fill="D9D9D9"/>
          </w:tcPr>
          <w:p w14:paraId="4CAFFD0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7.2 Powiat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168B962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7.3 Gmina</w:t>
            </w:r>
          </w:p>
        </w:tc>
      </w:tr>
      <w:tr w:rsidR="00BC6985" w:rsidRPr="00BC6985" w14:paraId="4E8C2977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77C21AB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264" w:type="dxa"/>
            <w:gridSpan w:val="5"/>
            <w:shd w:val="clear" w:color="auto" w:fill="auto"/>
          </w:tcPr>
          <w:p w14:paraId="6C89027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5F2FF9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7F7F3246" w14:textId="77777777" w:rsidTr="00EC7FAC">
        <w:trPr>
          <w:gridAfter w:val="1"/>
          <w:wAfter w:w="97" w:type="dxa"/>
          <w:trHeight w:val="269"/>
        </w:trPr>
        <w:tc>
          <w:tcPr>
            <w:tcW w:w="3224" w:type="dxa"/>
            <w:shd w:val="clear" w:color="auto" w:fill="D9D9D9"/>
          </w:tcPr>
          <w:p w14:paraId="721F8C5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7.4 Ulica</w:t>
            </w:r>
          </w:p>
        </w:tc>
        <w:tc>
          <w:tcPr>
            <w:tcW w:w="1699" w:type="dxa"/>
            <w:gridSpan w:val="4"/>
            <w:shd w:val="clear" w:color="auto" w:fill="D9D9D9"/>
          </w:tcPr>
          <w:p w14:paraId="3F58358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7.5 Nr domu</w:t>
            </w:r>
          </w:p>
        </w:tc>
        <w:tc>
          <w:tcPr>
            <w:tcW w:w="1565" w:type="dxa"/>
            <w:shd w:val="clear" w:color="auto" w:fill="D9D9D9"/>
          </w:tcPr>
          <w:p w14:paraId="360A7E5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7.6 Nr lokalu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4B9DCAF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7.7 Miejscowość</w:t>
            </w:r>
          </w:p>
        </w:tc>
      </w:tr>
      <w:tr w:rsidR="00BC6985" w:rsidRPr="00BC6985" w14:paraId="715AB97E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4DB8A68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14:paraId="3FD8A57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5" w:type="dxa"/>
            <w:shd w:val="clear" w:color="auto" w:fill="auto"/>
          </w:tcPr>
          <w:p w14:paraId="755090B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2ECC5E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72CBA68D" w14:textId="77777777" w:rsidTr="00EC7FAC">
        <w:trPr>
          <w:gridAfter w:val="1"/>
          <w:wAfter w:w="97" w:type="dxa"/>
          <w:trHeight w:val="267"/>
        </w:trPr>
        <w:tc>
          <w:tcPr>
            <w:tcW w:w="3224" w:type="dxa"/>
            <w:shd w:val="clear" w:color="auto" w:fill="D9D9D9"/>
          </w:tcPr>
          <w:p w14:paraId="408B124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7.8 Kod pocztowy</w:t>
            </w:r>
          </w:p>
        </w:tc>
        <w:tc>
          <w:tcPr>
            <w:tcW w:w="1699" w:type="dxa"/>
            <w:gridSpan w:val="4"/>
            <w:shd w:val="clear" w:color="auto" w:fill="D9D9D9"/>
          </w:tcPr>
          <w:p w14:paraId="32482EA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7.9 Poczta</w:t>
            </w:r>
          </w:p>
        </w:tc>
        <w:tc>
          <w:tcPr>
            <w:tcW w:w="1565" w:type="dxa"/>
            <w:shd w:val="clear" w:color="auto" w:fill="D9D9D9"/>
          </w:tcPr>
          <w:p w14:paraId="16321A0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7.10 Nr telefonu</w:t>
            </w:r>
          </w:p>
        </w:tc>
        <w:tc>
          <w:tcPr>
            <w:tcW w:w="2692" w:type="dxa"/>
            <w:gridSpan w:val="2"/>
            <w:shd w:val="clear" w:color="auto" w:fill="D9D9D9"/>
          </w:tcPr>
          <w:p w14:paraId="1B1E41B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7.11 Nr faksu</w:t>
            </w:r>
          </w:p>
        </w:tc>
      </w:tr>
      <w:tr w:rsidR="00BC6985" w:rsidRPr="00BC6985" w14:paraId="5A1FFAFF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09C15B5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14:paraId="59DA1D0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565" w:type="dxa"/>
            <w:shd w:val="clear" w:color="auto" w:fill="auto"/>
          </w:tcPr>
          <w:p w14:paraId="1F9787A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133B044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6A5CAD1C" w14:textId="77777777" w:rsidTr="00EC7FAC">
        <w:trPr>
          <w:gridAfter w:val="1"/>
          <w:wAfter w:w="97" w:type="dxa"/>
          <w:trHeight w:val="264"/>
        </w:trPr>
        <w:tc>
          <w:tcPr>
            <w:tcW w:w="4923" w:type="dxa"/>
            <w:gridSpan w:val="5"/>
            <w:shd w:val="clear" w:color="auto" w:fill="D9D9D9"/>
          </w:tcPr>
          <w:p w14:paraId="17ECF55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7.12 Adres e-mail</w:t>
            </w:r>
          </w:p>
        </w:tc>
        <w:tc>
          <w:tcPr>
            <w:tcW w:w="4257" w:type="dxa"/>
            <w:gridSpan w:val="3"/>
            <w:shd w:val="clear" w:color="auto" w:fill="D9D9D9"/>
          </w:tcPr>
          <w:p w14:paraId="788D936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7.13 Adres www </w:t>
            </w:r>
          </w:p>
        </w:tc>
      </w:tr>
      <w:tr w:rsidR="00BC6985" w:rsidRPr="00BC6985" w14:paraId="15D77E45" w14:textId="77777777" w:rsidTr="00EC7FAC">
        <w:trPr>
          <w:gridAfter w:val="1"/>
          <w:wAfter w:w="97" w:type="dxa"/>
          <w:trHeight w:val="567"/>
        </w:trPr>
        <w:tc>
          <w:tcPr>
            <w:tcW w:w="4923" w:type="dxa"/>
            <w:gridSpan w:val="5"/>
            <w:shd w:val="clear" w:color="auto" w:fill="auto"/>
          </w:tcPr>
          <w:p w14:paraId="0069EB2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7A6F2B2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D7C3E72" w14:textId="77777777" w:rsidTr="00EC7FAC">
        <w:trPr>
          <w:gridAfter w:val="1"/>
          <w:wAfter w:w="97" w:type="dxa"/>
          <w:trHeight w:val="276"/>
        </w:trPr>
        <w:tc>
          <w:tcPr>
            <w:tcW w:w="9180" w:type="dxa"/>
            <w:gridSpan w:val="8"/>
            <w:shd w:val="clear" w:color="auto" w:fill="D9D9D9"/>
          </w:tcPr>
          <w:p w14:paraId="0713CBC0" w14:textId="77777777" w:rsidR="00BC6985" w:rsidRPr="00BC6985" w:rsidRDefault="00BC6985" w:rsidP="00BC6985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8. Dane osób upoważnionych do reprezentowania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  <w:r w:rsidRPr="00BC6985">
              <w:rPr>
                <w:rFonts w:ascii="Times New Roman" w:eastAsia="Calibri" w:hAnsi="Times New Roman" w:cs="Times New Roman"/>
                <w:lang w:eastAsia="zh-CN"/>
              </w:rPr>
              <w:t>(zgodnie z dokumentami rejestrowymi KRS lub innym)</w:t>
            </w:r>
          </w:p>
        </w:tc>
      </w:tr>
      <w:tr w:rsidR="00BC6985" w:rsidRPr="00BC6985" w14:paraId="1713A591" w14:textId="77777777" w:rsidTr="00EC7FAC">
        <w:trPr>
          <w:gridAfter w:val="1"/>
          <w:wAfter w:w="97" w:type="dxa"/>
          <w:trHeight w:val="257"/>
        </w:trPr>
        <w:tc>
          <w:tcPr>
            <w:tcW w:w="4044" w:type="dxa"/>
            <w:gridSpan w:val="3"/>
            <w:shd w:val="clear" w:color="auto" w:fill="D9D9D9"/>
          </w:tcPr>
          <w:p w14:paraId="4274700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8.1 Imię i nazwisko</w:t>
            </w:r>
          </w:p>
        </w:tc>
        <w:tc>
          <w:tcPr>
            <w:tcW w:w="5136" w:type="dxa"/>
            <w:gridSpan w:val="5"/>
            <w:shd w:val="clear" w:color="auto" w:fill="D9D9D9"/>
          </w:tcPr>
          <w:p w14:paraId="07F9D95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8.2 Stanowisko/Funkcja</w:t>
            </w:r>
          </w:p>
        </w:tc>
      </w:tr>
      <w:tr w:rsidR="00BC6985" w:rsidRPr="00BC6985" w14:paraId="507FF2BB" w14:textId="77777777" w:rsidTr="00EC7FAC">
        <w:trPr>
          <w:gridAfter w:val="1"/>
          <w:wAfter w:w="97" w:type="dxa"/>
          <w:trHeight w:val="567"/>
        </w:trPr>
        <w:tc>
          <w:tcPr>
            <w:tcW w:w="4044" w:type="dxa"/>
            <w:gridSpan w:val="3"/>
            <w:shd w:val="clear" w:color="auto" w:fill="auto"/>
          </w:tcPr>
          <w:p w14:paraId="67C35FA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5136" w:type="dxa"/>
            <w:gridSpan w:val="5"/>
            <w:shd w:val="clear" w:color="auto" w:fill="auto"/>
          </w:tcPr>
          <w:p w14:paraId="4D3A4BE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75698474" w14:textId="77777777" w:rsidTr="00EC7FAC">
        <w:trPr>
          <w:gridAfter w:val="1"/>
          <w:wAfter w:w="97" w:type="dxa"/>
          <w:trHeight w:val="567"/>
        </w:trPr>
        <w:tc>
          <w:tcPr>
            <w:tcW w:w="4044" w:type="dxa"/>
            <w:gridSpan w:val="3"/>
            <w:shd w:val="clear" w:color="auto" w:fill="auto"/>
          </w:tcPr>
          <w:p w14:paraId="578FC0C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5136" w:type="dxa"/>
            <w:gridSpan w:val="5"/>
            <w:shd w:val="clear" w:color="auto" w:fill="auto"/>
          </w:tcPr>
          <w:p w14:paraId="40E3921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004BCC9E" w14:textId="77777777" w:rsidTr="00EC7FAC">
        <w:trPr>
          <w:gridAfter w:val="1"/>
          <w:wAfter w:w="97" w:type="dxa"/>
          <w:trHeight w:val="567"/>
        </w:trPr>
        <w:tc>
          <w:tcPr>
            <w:tcW w:w="9180" w:type="dxa"/>
            <w:gridSpan w:val="8"/>
            <w:shd w:val="clear" w:color="auto" w:fill="D9D9D9"/>
          </w:tcPr>
          <w:p w14:paraId="6C0B4422" w14:textId="77777777" w:rsidR="00BC6985" w:rsidRPr="00BC6985" w:rsidRDefault="00BC6985" w:rsidP="00BC6985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9. Dane pełnomocnika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BC6985">
              <w:rPr>
                <w:rFonts w:ascii="Times New Roman" w:eastAsia="Calibri" w:hAnsi="Times New Roman" w:cs="Times New Roman"/>
                <w:lang w:eastAsia="zh-CN"/>
              </w:rPr>
              <w:t>(jeśli dotyczy)</w:t>
            </w:r>
          </w:p>
          <w:p w14:paraId="0741BF1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EE72FB8" w14:textId="77777777" w:rsidTr="00EC7FAC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14:paraId="76F569E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 Nazwisko</w:t>
            </w:r>
          </w:p>
        </w:tc>
        <w:tc>
          <w:tcPr>
            <w:tcW w:w="3545" w:type="dxa"/>
            <w:gridSpan w:val="6"/>
            <w:shd w:val="clear" w:color="auto" w:fill="D9D9D9"/>
          </w:tcPr>
          <w:p w14:paraId="3FED2FC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9.2 Imię</w:t>
            </w:r>
          </w:p>
        </w:tc>
        <w:tc>
          <w:tcPr>
            <w:tcW w:w="2411" w:type="dxa"/>
            <w:shd w:val="clear" w:color="auto" w:fill="D9D9D9"/>
          </w:tcPr>
          <w:p w14:paraId="094E60E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9.3 Stanowisko/Funkcja</w:t>
            </w:r>
          </w:p>
        </w:tc>
      </w:tr>
      <w:tr w:rsidR="00BC6985" w:rsidRPr="00BC6985" w14:paraId="2083F035" w14:textId="77777777" w:rsidTr="00EC7FAC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FFFFFF"/>
          </w:tcPr>
          <w:p w14:paraId="261E5E1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gridSpan w:val="6"/>
            <w:shd w:val="clear" w:color="auto" w:fill="FFFFFF"/>
          </w:tcPr>
          <w:p w14:paraId="760D682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shd w:val="clear" w:color="auto" w:fill="FFFFFF"/>
          </w:tcPr>
          <w:p w14:paraId="7B62B141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1437174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6440B9D3" w14:textId="77777777" w:rsidTr="00EC7FAC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14:paraId="00A2E1B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9.4 Województwo</w:t>
            </w:r>
          </w:p>
        </w:tc>
        <w:tc>
          <w:tcPr>
            <w:tcW w:w="3545" w:type="dxa"/>
            <w:gridSpan w:val="6"/>
            <w:shd w:val="clear" w:color="auto" w:fill="D9D9D9"/>
          </w:tcPr>
          <w:p w14:paraId="03B9253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9.5 Powiat</w:t>
            </w:r>
          </w:p>
        </w:tc>
        <w:tc>
          <w:tcPr>
            <w:tcW w:w="2411" w:type="dxa"/>
            <w:shd w:val="clear" w:color="auto" w:fill="D9D9D9"/>
          </w:tcPr>
          <w:p w14:paraId="70D631C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9.6 Gmina</w:t>
            </w:r>
          </w:p>
        </w:tc>
      </w:tr>
      <w:tr w:rsidR="00BC6985" w:rsidRPr="00BC6985" w14:paraId="06647065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2225D17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gridSpan w:val="6"/>
            <w:shd w:val="clear" w:color="auto" w:fill="auto"/>
          </w:tcPr>
          <w:p w14:paraId="1FE14E5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2188565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731C0F9F" w14:textId="77777777" w:rsidTr="00EC7FAC">
        <w:trPr>
          <w:gridAfter w:val="1"/>
          <w:wAfter w:w="97" w:type="dxa"/>
          <w:trHeight w:val="269"/>
        </w:trPr>
        <w:tc>
          <w:tcPr>
            <w:tcW w:w="3224" w:type="dxa"/>
            <w:shd w:val="clear" w:color="auto" w:fill="D9D9D9"/>
          </w:tcPr>
          <w:p w14:paraId="563875A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9.7 Ulica</w:t>
            </w:r>
          </w:p>
        </w:tc>
        <w:tc>
          <w:tcPr>
            <w:tcW w:w="1699" w:type="dxa"/>
            <w:gridSpan w:val="4"/>
            <w:shd w:val="clear" w:color="auto" w:fill="D9D9D9"/>
          </w:tcPr>
          <w:p w14:paraId="4F078DB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9.8 Nr domu</w:t>
            </w:r>
          </w:p>
        </w:tc>
        <w:tc>
          <w:tcPr>
            <w:tcW w:w="1846" w:type="dxa"/>
            <w:gridSpan w:val="2"/>
            <w:shd w:val="clear" w:color="auto" w:fill="D9D9D9"/>
          </w:tcPr>
          <w:p w14:paraId="6FD5A3B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9.9 Nr lokalu</w:t>
            </w:r>
          </w:p>
        </w:tc>
        <w:tc>
          <w:tcPr>
            <w:tcW w:w="2411" w:type="dxa"/>
            <w:shd w:val="clear" w:color="auto" w:fill="D9D9D9"/>
          </w:tcPr>
          <w:p w14:paraId="71F585D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9.10 Miejscowość</w:t>
            </w:r>
          </w:p>
        </w:tc>
      </w:tr>
      <w:tr w:rsidR="00BC6985" w:rsidRPr="00BC6985" w14:paraId="0783CEA8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16903F7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14:paraId="36DFD06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34B229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347BAC0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3811B7ED" w14:textId="77777777" w:rsidTr="00EC7FAC">
        <w:trPr>
          <w:gridAfter w:val="1"/>
          <w:wAfter w:w="97" w:type="dxa"/>
          <w:trHeight w:val="267"/>
        </w:trPr>
        <w:tc>
          <w:tcPr>
            <w:tcW w:w="3224" w:type="dxa"/>
            <w:shd w:val="clear" w:color="auto" w:fill="D9D9D9"/>
          </w:tcPr>
          <w:p w14:paraId="669BC06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9.11 Kod pocztowy</w:t>
            </w:r>
          </w:p>
        </w:tc>
        <w:tc>
          <w:tcPr>
            <w:tcW w:w="1699" w:type="dxa"/>
            <w:gridSpan w:val="4"/>
            <w:shd w:val="clear" w:color="auto" w:fill="D9D9D9"/>
          </w:tcPr>
          <w:p w14:paraId="0030D9D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9.12 Poczta</w:t>
            </w:r>
          </w:p>
        </w:tc>
        <w:tc>
          <w:tcPr>
            <w:tcW w:w="1846" w:type="dxa"/>
            <w:gridSpan w:val="2"/>
            <w:shd w:val="clear" w:color="auto" w:fill="D9D9D9"/>
          </w:tcPr>
          <w:p w14:paraId="6D216C8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9.13 Nr telefonu</w:t>
            </w:r>
          </w:p>
        </w:tc>
        <w:tc>
          <w:tcPr>
            <w:tcW w:w="2411" w:type="dxa"/>
            <w:shd w:val="clear" w:color="auto" w:fill="D9D9D9"/>
          </w:tcPr>
          <w:p w14:paraId="364CB6E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9.14 Nr faksu</w:t>
            </w:r>
          </w:p>
        </w:tc>
      </w:tr>
      <w:tr w:rsidR="00BC6985" w:rsidRPr="00BC6985" w14:paraId="31A13EF2" w14:textId="77777777" w:rsidTr="00EC7FAC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14:paraId="1AC9CA2E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14:paraId="4A5DFA5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25994DB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11B0405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07845942" w14:textId="77777777" w:rsidTr="00EC7FAC">
        <w:trPr>
          <w:gridAfter w:val="1"/>
          <w:wAfter w:w="97" w:type="dxa"/>
          <w:trHeight w:val="264"/>
        </w:trPr>
        <w:tc>
          <w:tcPr>
            <w:tcW w:w="9180" w:type="dxa"/>
            <w:gridSpan w:val="8"/>
            <w:shd w:val="clear" w:color="auto" w:fill="D9D9D9"/>
          </w:tcPr>
          <w:p w14:paraId="11F88EA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9.15 Adres e-mail</w:t>
            </w:r>
          </w:p>
        </w:tc>
      </w:tr>
      <w:tr w:rsidR="00BC6985" w:rsidRPr="00BC6985" w14:paraId="51F9DD30" w14:textId="77777777" w:rsidTr="00EC7FAC">
        <w:trPr>
          <w:gridAfter w:val="1"/>
          <w:wAfter w:w="97" w:type="dxa"/>
          <w:trHeight w:val="567"/>
        </w:trPr>
        <w:tc>
          <w:tcPr>
            <w:tcW w:w="9180" w:type="dxa"/>
            <w:gridSpan w:val="8"/>
            <w:shd w:val="clear" w:color="auto" w:fill="auto"/>
          </w:tcPr>
          <w:p w14:paraId="7B60F73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79A7685B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65B56CF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91DFE78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EB80F12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II. DANE Z UMOWY O POWIERZENIE GRANTU</w:t>
      </w:r>
    </w:p>
    <w:p w14:paraId="6626F855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326"/>
        <w:gridCol w:w="4522"/>
      </w:tblGrid>
      <w:tr w:rsidR="00BC6985" w:rsidRPr="00BC6985" w14:paraId="7C7BCCD6" w14:textId="77777777" w:rsidTr="00EC7FAC">
        <w:tc>
          <w:tcPr>
            <w:tcW w:w="2235" w:type="dxa"/>
            <w:shd w:val="clear" w:color="auto" w:fill="D9D9D9"/>
          </w:tcPr>
          <w:p w14:paraId="0011CA1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1. Tytuł grantu</w:t>
            </w:r>
          </w:p>
        </w:tc>
        <w:tc>
          <w:tcPr>
            <w:tcW w:w="6977" w:type="dxa"/>
            <w:gridSpan w:val="2"/>
            <w:shd w:val="clear" w:color="auto" w:fill="FFFFFF"/>
          </w:tcPr>
          <w:p w14:paraId="4581CB5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F618D7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3C8DC860" w14:textId="77777777" w:rsidTr="00EC7FAC">
        <w:tc>
          <w:tcPr>
            <w:tcW w:w="2235" w:type="dxa"/>
            <w:shd w:val="clear" w:color="auto" w:fill="D9D9D9"/>
          </w:tcPr>
          <w:p w14:paraId="346E351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2. Numer Umowy</w:t>
            </w:r>
          </w:p>
        </w:tc>
        <w:tc>
          <w:tcPr>
            <w:tcW w:w="6977" w:type="dxa"/>
            <w:gridSpan w:val="2"/>
            <w:shd w:val="clear" w:color="auto" w:fill="FFFFFF"/>
          </w:tcPr>
          <w:p w14:paraId="02F6827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5F7553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27A67A96" w14:textId="77777777" w:rsidTr="00EC7FAC">
        <w:tc>
          <w:tcPr>
            <w:tcW w:w="2235" w:type="dxa"/>
            <w:shd w:val="clear" w:color="auto" w:fill="D9D9D9"/>
          </w:tcPr>
          <w:p w14:paraId="264CD2B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3. Data zawarcia Umowy </w:t>
            </w:r>
            <w:r w:rsidRPr="00BC6985">
              <w:rPr>
                <w:rFonts w:ascii="Times New Roman" w:eastAsia="Calibri" w:hAnsi="Times New Roman" w:cs="Times New Roman"/>
                <w:i/>
                <w:lang w:eastAsia="zh-CN"/>
              </w:rPr>
              <w:t>(dzień-</w:t>
            </w:r>
            <w:r w:rsidRPr="00BC6985">
              <w:rPr>
                <w:rFonts w:ascii="Times New Roman" w:eastAsia="Calibri" w:hAnsi="Times New Roman" w:cs="Times New Roman"/>
                <w:i/>
                <w:lang w:eastAsia="zh-CN"/>
              </w:rPr>
              <w:lastRenderedPageBreak/>
              <w:t>miesiąc-rok)</w:t>
            </w:r>
          </w:p>
        </w:tc>
        <w:tc>
          <w:tcPr>
            <w:tcW w:w="6977" w:type="dxa"/>
            <w:gridSpan w:val="2"/>
            <w:shd w:val="clear" w:color="auto" w:fill="FFFFFF"/>
          </w:tcPr>
          <w:p w14:paraId="6C3D313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0294F5C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2D87B18C" w14:textId="77777777" w:rsidTr="00EC7FAC">
        <w:tc>
          <w:tcPr>
            <w:tcW w:w="4606" w:type="dxa"/>
            <w:gridSpan w:val="2"/>
            <w:shd w:val="clear" w:color="auto" w:fill="D9D9D9"/>
          </w:tcPr>
          <w:p w14:paraId="38B9A06A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4. Kwota pomocy z umowy przyznana na realizację grantu</w:t>
            </w:r>
          </w:p>
        </w:tc>
        <w:tc>
          <w:tcPr>
            <w:tcW w:w="4606" w:type="dxa"/>
            <w:shd w:val="clear" w:color="auto" w:fill="FFFFFF"/>
          </w:tcPr>
          <w:p w14:paraId="444BDDC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49B31FAD" w14:textId="77777777" w:rsidR="00BC6985" w:rsidRPr="00BC6985" w:rsidRDefault="00BC6985" w:rsidP="00BC6985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77D30530" w14:textId="77777777" w:rsidR="00BC6985" w:rsidRPr="00BC6985" w:rsidRDefault="00BC6985" w:rsidP="00BC6985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III. DANE DOTYCZĄCE WNIOSKU O ROZLICZENIE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11"/>
      </w:tblGrid>
      <w:tr w:rsidR="00BC6985" w:rsidRPr="00BC6985" w14:paraId="1A3FCFE4" w14:textId="77777777" w:rsidTr="00EC7FAC">
        <w:tc>
          <w:tcPr>
            <w:tcW w:w="2660" w:type="dxa"/>
          </w:tcPr>
          <w:p w14:paraId="757AFE5E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1. Wniosek za okres</w:t>
            </w:r>
          </w:p>
          <w:p w14:paraId="0A7D46C6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i/>
                <w:lang w:eastAsia="zh-CN"/>
              </w:rPr>
              <w:t>(od-do; w przedziale dzień-miesiąc-rok)</w:t>
            </w:r>
          </w:p>
        </w:tc>
        <w:tc>
          <w:tcPr>
            <w:tcW w:w="6628" w:type="dxa"/>
          </w:tcPr>
          <w:p w14:paraId="0310DFB1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65"/>
              <w:gridCol w:w="265"/>
              <w:gridCol w:w="290"/>
              <w:gridCol w:w="264"/>
              <w:gridCol w:w="264"/>
              <w:gridCol w:w="290"/>
              <w:gridCol w:w="264"/>
              <w:gridCol w:w="264"/>
              <w:gridCol w:w="264"/>
              <w:gridCol w:w="264"/>
              <w:gridCol w:w="449"/>
              <w:gridCol w:w="264"/>
              <w:gridCol w:w="264"/>
              <w:gridCol w:w="290"/>
              <w:gridCol w:w="264"/>
              <w:gridCol w:w="264"/>
              <w:gridCol w:w="290"/>
              <w:gridCol w:w="264"/>
              <w:gridCol w:w="264"/>
              <w:gridCol w:w="264"/>
              <w:gridCol w:w="264"/>
            </w:tblGrid>
            <w:tr w:rsidR="00BC6985" w:rsidRPr="00BC6985" w14:paraId="4C466588" w14:textId="77777777" w:rsidTr="00EC7FAC">
              <w:trPr>
                <w:trHeight w:val="284"/>
              </w:trPr>
              <w:tc>
                <w:tcPr>
                  <w:tcW w:w="222" w:type="dxa"/>
                  <w:shd w:val="clear" w:color="auto" w:fill="D9D9D9"/>
                </w:tcPr>
                <w:p w14:paraId="396240E6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od</w:t>
                  </w:r>
                </w:p>
              </w:tc>
              <w:tc>
                <w:tcPr>
                  <w:tcW w:w="326" w:type="dxa"/>
                </w:tcPr>
                <w:p w14:paraId="096088DC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576F071C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14:paraId="597096EF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4F5B3FE4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AAEEB56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14:paraId="23873675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1540F5DB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82493BE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2E44E147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23832102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436" w:type="dxa"/>
                  <w:shd w:val="clear" w:color="auto" w:fill="D9D9D9"/>
                </w:tcPr>
                <w:p w14:paraId="789616C0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do</w:t>
                  </w:r>
                </w:p>
              </w:tc>
              <w:tc>
                <w:tcPr>
                  <w:tcW w:w="326" w:type="dxa"/>
                </w:tcPr>
                <w:p w14:paraId="30F3B977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111ECB7F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14:paraId="657182A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4EAD3CDE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6704FD71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14:paraId="457BCE5D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39A8985B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13E9BB58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08C4E21C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0422F610" w14:textId="77777777" w:rsidR="00BC6985" w:rsidRPr="00BC6985" w:rsidRDefault="00BC6985" w:rsidP="00BC6985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</w:tr>
          </w:tbl>
          <w:p w14:paraId="43B1E234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1D2CBB0" w14:textId="77777777" w:rsidTr="00EC7FAC">
        <w:tc>
          <w:tcPr>
            <w:tcW w:w="2660" w:type="dxa"/>
          </w:tcPr>
          <w:p w14:paraId="1D171FFE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2. Koszty całkowite realizacji grantu</w:t>
            </w:r>
          </w:p>
        </w:tc>
        <w:tc>
          <w:tcPr>
            <w:tcW w:w="6628" w:type="dxa"/>
          </w:tcPr>
          <w:p w14:paraId="1B3315AA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3BBB7BE1" w14:textId="77777777" w:rsidTr="00EC7FAC">
        <w:tc>
          <w:tcPr>
            <w:tcW w:w="2660" w:type="dxa"/>
          </w:tcPr>
          <w:p w14:paraId="5EDCE9DD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3. Koszty niekwalifikowalne realizacji grantu</w:t>
            </w:r>
          </w:p>
        </w:tc>
        <w:tc>
          <w:tcPr>
            <w:tcW w:w="6628" w:type="dxa"/>
          </w:tcPr>
          <w:p w14:paraId="5C04B5B3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4D6466DA" w14:textId="77777777" w:rsidTr="00EC7FAC">
        <w:tc>
          <w:tcPr>
            <w:tcW w:w="2660" w:type="dxa"/>
          </w:tcPr>
          <w:p w14:paraId="228C3723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4. Koszty kwalifikowalne realizacji grantu</w:t>
            </w:r>
          </w:p>
        </w:tc>
        <w:tc>
          <w:tcPr>
            <w:tcW w:w="6628" w:type="dxa"/>
          </w:tcPr>
          <w:p w14:paraId="782C0FBB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BC6985" w:rsidRPr="00BC6985" w14:paraId="1D29E9B4" w14:textId="77777777" w:rsidTr="00EC7FAC">
        <w:tc>
          <w:tcPr>
            <w:tcW w:w="2660" w:type="dxa"/>
            <w:shd w:val="clear" w:color="auto" w:fill="D9D9D9"/>
          </w:tcPr>
          <w:p w14:paraId="1FCAA505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5. Wnioskowana kwota pomocy </w:t>
            </w:r>
          </w:p>
        </w:tc>
        <w:tc>
          <w:tcPr>
            <w:tcW w:w="6628" w:type="dxa"/>
          </w:tcPr>
          <w:p w14:paraId="3C2972E7" w14:textId="77777777" w:rsidR="00BC6985" w:rsidRPr="00BC6985" w:rsidRDefault="00BC6985" w:rsidP="00BC698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6BF75370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0A48E09C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28DD69F6" w14:textId="77777777" w:rsidR="00BC6985" w:rsidRPr="00BC6985" w:rsidRDefault="00BC6985" w:rsidP="00BC69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36B910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3B668B95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680594C4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3929018A" w14:textId="77777777" w:rsidR="00BC6985" w:rsidRPr="00BC6985" w:rsidRDefault="00BC6985" w:rsidP="00BC6985">
      <w:pPr>
        <w:suppressAutoHyphens/>
        <w:rPr>
          <w:rFonts w:ascii="Times New Roman" w:eastAsia="Calibri" w:hAnsi="Times New Roman" w:cs="Times New Roman"/>
          <w:lang w:eastAsia="zh-CN"/>
        </w:rPr>
        <w:sectPr w:rsidR="00BC6985" w:rsidRPr="00BC6985" w:rsidSect="007D327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901"/>
        <w:tblW w:w="10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1"/>
      </w:tblGrid>
      <w:tr w:rsidR="00BC6985" w:rsidRPr="00BC6985" w14:paraId="26262022" w14:textId="77777777" w:rsidTr="00EC7FAC">
        <w:trPr>
          <w:trHeight w:val="509"/>
        </w:trPr>
        <w:tc>
          <w:tcPr>
            <w:tcW w:w="100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D8E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48A2AF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  ZESTAWIENIE RZECZOWO – FINANSOWE Z REALIZACJI GRANTU </w:t>
            </w:r>
          </w:p>
          <w:tbl>
            <w:tblPr>
              <w:tblW w:w="1357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1790"/>
              <w:gridCol w:w="1045"/>
              <w:gridCol w:w="825"/>
              <w:gridCol w:w="1154"/>
              <w:gridCol w:w="788"/>
              <w:gridCol w:w="394"/>
              <w:gridCol w:w="395"/>
              <w:gridCol w:w="1697"/>
              <w:gridCol w:w="1713"/>
              <w:gridCol w:w="1577"/>
              <w:gridCol w:w="1803"/>
            </w:tblGrid>
            <w:tr w:rsidR="00BC6985" w:rsidRPr="00BC6985" w14:paraId="052FABB1" w14:textId="77777777" w:rsidTr="00EC7FAC">
              <w:trPr>
                <w:trHeight w:val="509"/>
              </w:trPr>
              <w:tc>
                <w:tcPr>
                  <w:tcW w:w="13575" w:type="dxa"/>
                  <w:gridSpan w:val="1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39E910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C6985" w:rsidRPr="00BC6985" w14:paraId="6AB217B9" w14:textId="77777777" w:rsidTr="00EC7FAC">
              <w:trPr>
                <w:trHeight w:val="509"/>
              </w:trPr>
              <w:tc>
                <w:tcPr>
                  <w:tcW w:w="4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10DA647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7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14:paraId="254D07C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 zakresu rzeczowego</w:t>
                  </w:r>
                </w:p>
              </w:tc>
              <w:tc>
                <w:tcPr>
                  <w:tcW w:w="301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8D8D8"/>
                  <w:noWrap/>
                  <w:vAlign w:val="center"/>
                  <w:hideMark/>
                </w:tcPr>
                <w:p w14:paraId="1730B31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Mierniki rzeczowe</w:t>
                  </w:r>
                </w:p>
              </w:tc>
              <w:tc>
                <w:tcPr>
                  <w:tcW w:w="8363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vAlign w:val="center"/>
                  <w:hideMark/>
                </w:tcPr>
                <w:p w14:paraId="42524F1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Koszty kwalifikowalne operacji (w zł)</w:t>
                  </w:r>
                </w:p>
              </w:tc>
            </w:tr>
            <w:tr w:rsidR="00BC6985" w:rsidRPr="00BC6985" w14:paraId="1C2F7003" w14:textId="77777777" w:rsidTr="00EC7FAC">
              <w:trPr>
                <w:trHeight w:val="509"/>
              </w:trPr>
              <w:tc>
                <w:tcPr>
                  <w:tcW w:w="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450EA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4F7BC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7" w:type="dxa"/>
                  <w:gridSpan w:val="3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4C3EB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363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10F8A0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C6985" w:rsidRPr="00BC6985" w14:paraId="1B7507D7" w14:textId="77777777" w:rsidTr="00EC7FAC">
              <w:trPr>
                <w:trHeight w:val="567"/>
              </w:trPr>
              <w:tc>
                <w:tcPr>
                  <w:tcW w:w="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E8D66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768A9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73B03DF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Jednostki miary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4B45140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Ilość / liczba wg umowy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341E237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Ilość / liczba wg rozliczenia</w:t>
                  </w:r>
                </w:p>
              </w:tc>
              <w:tc>
                <w:tcPr>
                  <w:tcW w:w="327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14:paraId="03444F2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Etap wg umowy</w:t>
                  </w:r>
                </w:p>
              </w:tc>
              <w:tc>
                <w:tcPr>
                  <w:tcW w:w="329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vAlign w:val="center"/>
                  <w:hideMark/>
                </w:tcPr>
                <w:p w14:paraId="6E9E1FE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Etap wg rozliczenia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4339CCD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Odchylenia kosztów kwalifikowalnych (%)</w:t>
                  </w:r>
                </w:p>
              </w:tc>
            </w:tr>
            <w:tr w:rsidR="00BC6985" w:rsidRPr="00BC6985" w14:paraId="352E3AB1" w14:textId="77777777" w:rsidTr="00EC7FAC">
              <w:trPr>
                <w:trHeight w:val="567"/>
              </w:trPr>
              <w:tc>
                <w:tcPr>
                  <w:tcW w:w="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BA768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123E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AC3F0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FB842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0AA3D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7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3D365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C59A3E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F0E28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C6985" w:rsidRPr="00BC6985" w14:paraId="791771F0" w14:textId="77777777" w:rsidTr="00EC7FAC">
              <w:trPr>
                <w:trHeight w:val="509"/>
              </w:trPr>
              <w:tc>
                <w:tcPr>
                  <w:tcW w:w="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8E6B3F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B52CA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7EB13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60C3B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41741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7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0F4EB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A4B19A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23A90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C6985" w:rsidRPr="00BC6985" w14:paraId="2E426F8A" w14:textId="77777777" w:rsidTr="00EC7FAC">
              <w:trPr>
                <w:trHeight w:val="485"/>
              </w:trPr>
              <w:tc>
                <w:tcPr>
                  <w:tcW w:w="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7AF79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78B81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3C181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74DF0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9D03F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14:paraId="1DAE988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Koszty ogółem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4E1DBBBF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 tym VAT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14:paraId="65B8664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Koszty ogółem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6E388E1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 tym VAT</w:t>
                  </w: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B0734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C6985" w:rsidRPr="00BC6985" w14:paraId="102B4275" w14:textId="77777777" w:rsidTr="00EC7FAC">
              <w:trPr>
                <w:trHeight w:val="313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5BDBC5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noWrap/>
                  <w:vAlign w:val="center"/>
                  <w:hideMark/>
                </w:tcPr>
                <w:p w14:paraId="1AEEA90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50D7221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6843E78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10162D1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3DCBA4C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87DBB6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1A8AB54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56596FB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401F69D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BC6985" w:rsidRPr="00BC6985" w14:paraId="49BB18B3" w14:textId="77777777" w:rsidTr="00EC7FAC">
              <w:trPr>
                <w:trHeight w:val="313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6A1399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</w:t>
                  </w:r>
                </w:p>
              </w:tc>
              <w:tc>
                <w:tcPr>
                  <w:tcW w:w="13166" w:type="dxa"/>
                  <w:gridSpan w:val="11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22AA9A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Koszty kwalifikowalne określone w pkt 1.Planu finansowego oprócz kosztów ogólnych</w:t>
                  </w:r>
                </w:p>
              </w:tc>
            </w:tr>
            <w:tr w:rsidR="00BC6985" w:rsidRPr="00BC6985" w14:paraId="4305CDE3" w14:textId="77777777" w:rsidTr="00EC7FAC">
              <w:trPr>
                <w:trHeight w:val="313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9AF6B3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</w:t>
                  </w:r>
                </w:p>
              </w:tc>
              <w:tc>
                <w:tcPr>
                  <w:tcW w:w="13166" w:type="dxa"/>
                  <w:gridSpan w:val="11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9B1BF5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(Nazwa grupy kosztów)</w:t>
                  </w:r>
                </w:p>
              </w:tc>
            </w:tr>
            <w:tr w:rsidR="00BC6985" w:rsidRPr="00BC6985" w14:paraId="33938D03" w14:textId="77777777" w:rsidTr="00EC7FAC">
              <w:trPr>
                <w:trHeight w:val="136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8452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427C4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7959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20F0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8601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AD0EF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E295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55B4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91B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20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4E45091F" w14:textId="77777777" w:rsidTr="00EC7FAC">
              <w:trPr>
                <w:trHeight w:val="225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58E1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791F0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880D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2EF5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51B3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372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A4D5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53C8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0A71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619B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47CC78F2" w14:textId="77777777" w:rsidTr="00EC7FAC">
              <w:trPr>
                <w:trHeight w:val="313"/>
              </w:trPr>
              <w:tc>
                <w:tcPr>
                  <w:tcW w:w="52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7BD87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 A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CC7F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F398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F974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AB24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6AFA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76BC6716" w14:textId="77777777" w:rsidTr="00EC7FAC">
              <w:trPr>
                <w:trHeight w:val="313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A48C45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</w:t>
                  </w:r>
                </w:p>
              </w:tc>
              <w:tc>
                <w:tcPr>
                  <w:tcW w:w="13166" w:type="dxa"/>
                  <w:gridSpan w:val="11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4A2059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  <w:t>(Nazwa grupy kosztów)</w:t>
                  </w:r>
                </w:p>
              </w:tc>
            </w:tr>
            <w:tr w:rsidR="00BC6985" w:rsidRPr="00BC6985" w14:paraId="25585781" w14:textId="77777777" w:rsidTr="00EC7FAC">
              <w:trPr>
                <w:trHeight w:val="211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BA7E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F5654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CB4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3601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AAD8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FAC9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E196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1E68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6908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46F8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50F431DC" w14:textId="77777777" w:rsidTr="00EC7FAC">
              <w:trPr>
                <w:trHeight w:val="159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1BD3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63C5A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2BB7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E7A4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4E80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63B4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CA10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A772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A562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221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7C2FE70D" w14:textId="77777777" w:rsidTr="00EC7FAC">
              <w:trPr>
                <w:trHeight w:val="313"/>
              </w:trPr>
              <w:tc>
                <w:tcPr>
                  <w:tcW w:w="52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29ACD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 B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8D83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EAEE6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9938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D8A4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E45F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E165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B5DF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0B4D60FF" w14:textId="77777777" w:rsidTr="00EC7FAC">
              <w:trPr>
                <w:trHeight w:val="313"/>
              </w:trPr>
              <w:tc>
                <w:tcPr>
                  <w:tcW w:w="52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FCB5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 I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E8BEE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F10FF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D70D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E84E2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C7BF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16F0394C" w14:textId="77777777" w:rsidTr="00EC7FAC">
              <w:trPr>
                <w:trHeight w:val="313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8EC01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II</w:t>
                  </w:r>
                </w:p>
              </w:tc>
              <w:tc>
                <w:tcPr>
                  <w:tcW w:w="13166" w:type="dxa"/>
                  <w:gridSpan w:val="11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96B5D8A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Koszty ogólne </w:t>
                  </w:r>
                </w:p>
              </w:tc>
            </w:tr>
            <w:tr w:rsidR="00BC6985" w:rsidRPr="00BC6985" w14:paraId="096CE974" w14:textId="77777777" w:rsidTr="00EC7FAC">
              <w:trPr>
                <w:trHeight w:val="235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2DB0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283FE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9586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0C06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1311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50FC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A3535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800C7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2B9E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34E3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23D00FF5" w14:textId="77777777" w:rsidTr="00EC7FAC">
              <w:trPr>
                <w:trHeight w:val="198"/>
              </w:trPr>
              <w:tc>
                <w:tcPr>
                  <w:tcW w:w="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4CD9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8F505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A5F44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593F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B140C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CE09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188C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23E9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68CB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1380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0BE13AC5" w14:textId="77777777" w:rsidTr="00EC7FAC">
              <w:trPr>
                <w:trHeight w:val="272"/>
              </w:trPr>
              <w:tc>
                <w:tcPr>
                  <w:tcW w:w="521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0FD8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lastRenderedPageBreak/>
                    <w:t>Suma II</w:t>
                  </w:r>
                </w:p>
              </w:tc>
              <w:tc>
                <w:tcPr>
                  <w:tcW w:w="157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0BD201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844AA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0CBA6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1773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6957B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221044D1" w14:textId="77777777" w:rsidTr="00EC7FAC">
              <w:trPr>
                <w:trHeight w:val="313"/>
              </w:trPr>
              <w:tc>
                <w:tcPr>
                  <w:tcW w:w="13575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A985C0D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6985" w:rsidRPr="00BC6985" w14:paraId="126FF8F3" w14:textId="77777777" w:rsidTr="00EC7FAC">
              <w:trPr>
                <w:trHeight w:val="193"/>
              </w:trPr>
              <w:tc>
                <w:tcPr>
                  <w:tcW w:w="848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2CB8E0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 kosztów kwalifikowalnych (I+II)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BD56FE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BF4483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42158" w14:textId="77777777" w:rsidR="00BC6985" w:rsidRPr="00BC6985" w:rsidRDefault="00BC6985" w:rsidP="004402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C6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6CAE3CCB" w14:textId="77777777" w:rsidR="00BC6985" w:rsidRPr="00BC6985" w:rsidRDefault="00BC6985" w:rsidP="00BC6985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735F32A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C6985" w:rsidRPr="00BC6985" w14:paraId="11E0CCD3" w14:textId="77777777" w:rsidTr="00EC7FAC">
        <w:trPr>
          <w:trHeight w:val="509"/>
        </w:trPr>
        <w:tc>
          <w:tcPr>
            <w:tcW w:w="10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B838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81E6FC6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  <w:r w:rsidRPr="00BC6985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V. WYKAZ FAKTUR LUB DOKUMENTÓW O RÓWNOWAŻNEJ WARTOŚCI DOWODOWEJ DOKUMENTUJĄCYCH PONIESIONE KOSZTY REALIZACJI ZADANIA</w:t>
      </w:r>
    </w:p>
    <w:tbl>
      <w:tblPr>
        <w:tblpPr w:leftFromText="141" w:rightFromText="141" w:vertAnchor="text" w:horzAnchor="margin" w:tblpXSpec="center" w:tblpY="208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59"/>
        <w:gridCol w:w="1251"/>
        <w:gridCol w:w="1276"/>
        <w:gridCol w:w="1417"/>
        <w:gridCol w:w="1418"/>
        <w:gridCol w:w="992"/>
        <w:gridCol w:w="1276"/>
        <w:gridCol w:w="992"/>
        <w:gridCol w:w="851"/>
        <w:gridCol w:w="1275"/>
        <w:gridCol w:w="1134"/>
        <w:gridCol w:w="1070"/>
      </w:tblGrid>
      <w:tr w:rsidR="00BC6985" w:rsidRPr="00BC6985" w14:paraId="23389664" w14:textId="77777777" w:rsidTr="00EC7FAC">
        <w:tc>
          <w:tcPr>
            <w:tcW w:w="568" w:type="dxa"/>
            <w:vMerge w:val="restart"/>
            <w:shd w:val="clear" w:color="auto" w:fill="BFBFBF"/>
          </w:tcPr>
          <w:p w14:paraId="42B2F6D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14:paraId="66B37B6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Nr faktury lub innego dokumentu</w:t>
            </w:r>
          </w:p>
          <w:p w14:paraId="0E910EB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6DEE00C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59" w:type="dxa"/>
            <w:vMerge w:val="restart"/>
            <w:shd w:val="clear" w:color="auto" w:fill="BFBFBF"/>
          </w:tcPr>
          <w:p w14:paraId="5E9FE57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14:paraId="37341CD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6544416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068E9EB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NIP wystawcy faktury lub dokumentu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286C454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Nazwa wystawcy faktury lub dokumentu</w:t>
            </w:r>
          </w:p>
        </w:tc>
        <w:tc>
          <w:tcPr>
            <w:tcW w:w="992" w:type="dxa"/>
            <w:vMerge w:val="restart"/>
            <w:shd w:val="clear" w:color="auto" w:fill="BFBFBF"/>
          </w:tcPr>
          <w:p w14:paraId="5CA96F8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Pozycja na fakturze lub dokumencie lub nazwa towaru/usługi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6B279E1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BFBFBF"/>
          </w:tcPr>
          <w:p w14:paraId="69E9170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Data zapłaty</w:t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2E260BD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Sposób zapłaty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14:paraId="04A100D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Kwota wydatków całkowitych</w:t>
            </w:r>
          </w:p>
        </w:tc>
        <w:tc>
          <w:tcPr>
            <w:tcW w:w="2204" w:type="dxa"/>
            <w:gridSpan w:val="2"/>
            <w:shd w:val="clear" w:color="auto" w:fill="BFBFBF"/>
          </w:tcPr>
          <w:p w14:paraId="2FA9E16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Kwota wydatków kwalifikowalnych </w:t>
            </w:r>
          </w:p>
        </w:tc>
      </w:tr>
      <w:tr w:rsidR="00BC6985" w:rsidRPr="00BC6985" w14:paraId="7BA8317F" w14:textId="77777777" w:rsidTr="00EC7FAC">
        <w:tc>
          <w:tcPr>
            <w:tcW w:w="568" w:type="dxa"/>
            <w:vMerge/>
            <w:shd w:val="clear" w:color="auto" w:fill="BFBFBF"/>
          </w:tcPr>
          <w:p w14:paraId="4CEE44B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14:paraId="6BCFA1E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59" w:type="dxa"/>
            <w:vMerge/>
            <w:shd w:val="clear" w:color="auto" w:fill="BFBFBF"/>
          </w:tcPr>
          <w:p w14:paraId="17842C2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14:paraId="449EEEB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2039E4A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680607F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14:paraId="4A6CE0D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4DFA0B2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0C8A540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31C62BE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14:paraId="1A8EAF2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14:paraId="6EE1750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shd w:val="clear" w:color="auto" w:fill="BFBFBF"/>
          </w:tcPr>
          <w:p w14:paraId="5A52966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ogółem</w:t>
            </w:r>
          </w:p>
        </w:tc>
        <w:tc>
          <w:tcPr>
            <w:tcW w:w="1070" w:type="dxa"/>
            <w:shd w:val="clear" w:color="auto" w:fill="BFBFBF"/>
          </w:tcPr>
          <w:p w14:paraId="2D60F51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W tym VAT</w:t>
            </w:r>
          </w:p>
        </w:tc>
      </w:tr>
      <w:tr w:rsidR="00BC6985" w:rsidRPr="00BC6985" w14:paraId="2D8725AC" w14:textId="77777777" w:rsidTr="00EC7FAC">
        <w:tc>
          <w:tcPr>
            <w:tcW w:w="568" w:type="dxa"/>
          </w:tcPr>
          <w:p w14:paraId="7E7FDEC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275" w:type="dxa"/>
          </w:tcPr>
          <w:p w14:paraId="0A926C1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159" w:type="dxa"/>
          </w:tcPr>
          <w:p w14:paraId="2E48475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1251" w:type="dxa"/>
          </w:tcPr>
          <w:p w14:paraId="25E6219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</w:tcPr>
          <w:p w14:paraId="08A4365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417" w:type="dxa"/>
          </w:tcPr>
          <w:p w14:paraId="1EC4705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1418" w:type="dxa"/>
          </w:tcPr>
          <w:p w14:paraId="71163B7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992" w:type="dxa"/>
          </w:tcPr>
          <w:p w14:paraId="7CF4A5E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1276" w:type="dxa"/>
          </w:tcPr>
          <w:p w14:paraId="508DDFB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</w:tcPr>
          <w:p w14:paraId="6DCD5ED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851" w:type="dxa"/>
          </w:tcPr>
          <w:p w14:paraId="7ABCC16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11</w:t>
            </w:r>
          </w:p>
        </w:tc>
        <w:tc>
          <w:tcPr>
            <w:tcW w:w="1275" w:type="dxa"/>
          </w:tcPr>
          <w:p w14:paraId="3655C36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12</w:t>
            </w:r>
          </w:p>
        </w:tc>
        <w:tc>
          <w:tcPr>
            <w:tcW w:w="1134" w:type="dxa"/>
          </w:tcPr>
          <w:p w14:paraId="1336E91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13</w:t>
            </w:r>
          </w:p>
        </w:tc>
        <w:tc>
          <w:tcPr>
            <w:tcW w:w="1070" w:type="dxa"/>
          </w:tcPr>
          <w:p w14:paraId="3C97FB0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14</w:t>
            </w:r>
          </w:p>
        </w:tc>
      </w:tr>
      <w:tr w:rsidR="00BC6985" w:rsidRPr="00BC6985" w14:paraId="6CF217BE" w14:textId="77777777" w:rsidTr="00EC7FAC">
        <w:tc>
          <w:tcPr>
            <w:tcW w:w="568" w:type="dxa"/>
          </w:tcPr>
          <w:p w14:paraId="34BD0C4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1275" w:type="dxa"/>
          </w:tcPr>
          <w:p w14:paraId="538DD77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0390B75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61D76CA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206F7AB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6FC4701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5E0DDF0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5530F48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2214CE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6290622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581183D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32FCF3D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D22E27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2E577A0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495604B7" w14:textId="77777777" w:rsidTr="00EC7FAC">
        <w:tc>
          <w:tcPr>
            <w:tcW w:w="568" w:type="dxa"/>
          </w:tcPr>
          <w:p w14:paraId="1E85B7C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1275" w:type="dxa"/>
          </w:tcPr>
          <w:p w14:paraId="0AE737F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635AB1D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29650D9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24C6880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6F5D8D9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730EEA1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1E388DB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7AA07E7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7A2079C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4AED1D3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058690F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1673056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55A22AE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13FFEF8E" w14:textId="77777777" w:rsidTr="00EC7FAC">
        <w:tc>
          <w:tcPr>
            <w:tcW w:w="568" w:type="dxa"/>
          </w:tcPr>
          <w:p w14:paraId="03FFBDE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0525A74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108E3C0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3BA0F8E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297ACB5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66D8366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0FACE1A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765A307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7D01384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32D9559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56B61CB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2378403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57437BF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52F8206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69CA302F" w14:textId="77777777" w:rsidTr="00EC7FAC">
        <w:tc>
          <w:tcPr>
            <w:tcW w:w="568" w:type="dxa"/>
          </w:tcPr>
          <w:p w14:paraId="5C95CFC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7A512A8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16D8AAE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1121F69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EFD533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376F7CA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4B0E6B5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03398DF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20781D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050CD16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57CB158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2506524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E8E82D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3C3F772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56D11E5F" w14:textId="77777777" w:rsidTr="00EC7FAC">
        <w:tc>
          <w:tcPr>
            <w:tcW w:w="568" w:type="dxa"/>
          </w:tcPr>
          <w:p w14:paraId="0CA77D4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107EC0F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69BDEDA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3653917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3F003BA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06FC483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176B065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7FDF702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39DE709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25933F5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1CF162D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736AA0F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5CADCDB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12B8CE5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41302A7B" w14:textId="77777777" w:rsidTr="00EC7FAC">
        <w:tc>
          <w:tcPr>
            <w:tcW w:w="568" w:type="dxa"/>
          </w:tcPr>
          <w:p w14:paraId="2F870DE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6B2C7C1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24A1EBF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72E5C8E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7458466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79913E7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5416813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7E6741E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A57A2C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6F0D0D0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62B8AF3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622782E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0D616F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503CA26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5ACE634E" w14:textId="77777777" w:rsidTr="00EC7FAC">
        <w:tc>
          <w:tcPr>
            <w:tcW w:w="568" w:type="dxa"/>
          </w:tcPr>
          <w:p w14:paraId="6FDA865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2D600F9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5943145B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7D70D49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6C99073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45B698C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090FF55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4444E04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215CE86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044D4EE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24D8BB5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29973CF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A0A931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72B9BE8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7532DD3F" w14:textId="77777777" w:rsidTr="00EC7FAC">
        <w:tc>
          <w:tcPr>
            <w:tcW w:w="568" w:type="dxa"/>
          </w:tcPr>
          <w:p w14:paraId="3AC49EB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2408FA1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076E2B2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2879595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26656D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3B1D90C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7848F27E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218BCCC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0B3CA63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30C192B4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0D25CD8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7E494D4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5D25F22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13C7DB4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3FAC1C39" w14:textId="77777777" w:rsidTr="00EC7FAC">
        <w:tc>
          <w:tcPr>
            <w:tcW w:w="568" w:type="dxa"/>
          </w:tcPr>
          <w:p w14:paraId="3B5EA02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383342D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219865A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6E7FD9C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39D2B70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63C38A3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5F9931B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131466D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10B9EC2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47A611F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490B796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583E6F3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6E3D6D4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4596A7B1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3555AB6A" w14:textId="77777777" w:rsidTr="00EC7FAC">
        <w:tc>
          <w:tcPr>
            <w:tcW w:w="568" w:type="dxa"/>
          </w:tcPr>
          <w:p w14:paraId="48C3984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12B52F3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4BE1018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1204B33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95C4C0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44DC81F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5A7335D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10E4CFF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350B41A6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0BE24E0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03D747E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74EDD343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62CE9E95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2BA6B40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28696A02" w14:textId="77777777" w:rsidTr="00EC7FAC">
        <w:tc>
          <w:tcPr>
            <w:tcW w:w="568" w:type="dxa"/>
          </w:tcPr>
          <w:p w14:paraId="329DDBC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6D05F63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59" w:type="dxa"/>
          </w:tcPr>
          <w:p w14:paraId="18C3F619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51" w:type="dxa"/>
          </w:tcPr>
          <w:p w14:paraId="30C4EDA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0DDD1D7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</w:tcPr>
          <w:p w14:paraId="76BF5DB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14:paraId="267B951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6E12879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14:paraId="57E9751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323DD24A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14:paraId="08B9400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</w:tcPr>
          <w:p w14:paraId="45DAB3B2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22C9B5D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3451279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C6985" w:rsidRPr="00BC6985" w14:paraId="3DD0BB82" w14:textId="77777777" w:rsidTr="00EC7FAC">
        <w:tc>
          <w:tcPr>
            <w:tcW w:w="10632" w:type="dxa"/>
            <w:gridSpan w:val="9"/>
            <w:shd w:val="clear" w:color="auto" w:fill="BFBFBF"/>
          </w:tcPr>
          <w:p w14:paraId="6F149C80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04C4C92C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Ogółem w złotych</w:t>
            </w:r>
          </w:p>
        </w:tc>
        <w:tc>
          <w:tcPr>
            <w:tcW w:w="1275" w:type="dxa"/>
          </w:tcPr>
          <w:p w14:paraId="0C665B67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4DCD3DA8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70" w:type="dxa"/>
          </w:tcPr>
          <w:p w14:paraId="55C33B8F" w14:textId="77777777" w:rsidR="00BC6985" w:rsidRPr="00BC6985" w:rsidRDefault="00BC6985" w:rsidP="00BC6985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0BB64CE9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  <w:sectPr w:rsidR="00BC6985" w:rsidRPr="00BC6985" w:rsidSect="007D327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B14296" w14:textId="77777777" w:rsidR="00BC6985" w:rsidRPr="00BC6985" w:rsidRDefault="00BC6985" w:rsidP="00BC69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C698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VI. INFORMACJA O ZAŁĄCZNIKACH</w:t>
      </w:r>
    </w:p>
    <w:p w14:paraId="0A545A53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p w14:paraId="6119CFEF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zh-CN" w:bidi="hi-IN"/>
        </w:rPr>
      </w:pPr>
    </w:p>
    <w:tbl>
      <w:tblPr>
        <w:tblW w:w="10460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720"/>
        <w:gridCol w:w="880"/>
        <w:gridCol w:w="640"/>
        <w:gridCol w:w="660"/>
      </w:tblGrid>
      <w:tr w:rsidR="00BC6985" w:rsidRPr="00BC6985" w14:paraId="6367A961" w14:textId="77777777" w:rsidTr="00EC7FAC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4ADCFD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CB59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załącznika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9F6056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F8E18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3B1A2A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ND</w:t>
            </w:r>
          </w:p>
        </w:tc>
      </w:tr>
      <w:tr w:rsidR="00BC6985" w:rsidRPr="00BC6985" w14:paraId="47793F60" w14:textId="77777777" w:rsidTr="00EC7FA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C3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     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1D3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Wniosek w postaci dokumentu papierowego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891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F25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F853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77CF32B0" w14:textId="77777777" w:rsidTr="00EC7FAC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AB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     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E9D2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Wniosek w postaci dokumentu elektronicznego zapisanego na nośniku danych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D7E2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496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7661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4422C8F6" w14:textId="77777777" w:rsidTr="00EC7FAC">
        <w:trPr>
          <w:trHeight w:val="443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D886C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7B6FEB9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 Załączniki dotyczące grantu</w:t>
            </w:r>
          </w:p>
          <w:p w14:paraId="3256B9CD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C6985" w:rsidRPr="00BC6985" w14:paraId="75820274" w14:textId="77777777" w:rsidTr="00EC7FAC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56E5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3448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Faktury lub dokumenty o równoważnej wartości dowodowej (w tym umowy o dzieło, zlecenia i inne umowy cywilnoprawne) - kopie*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4A0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920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A0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348C2CF1" w14:textId="77777777" w:rsidTr="00EC7FAC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135B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D3C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Dowody zapłaty - kopie*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2F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AE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368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71592532" w14:textId="77777777" w:rsidTr="00EC7FA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71B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AA3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Grantobiorcę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 lub nie pozwala na precyzyjne określenie kosztów kwalifikowalnych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453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6C3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309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388A1A94" w14:textId="77777777" w:rsidTr="00EC7FAC">
        <w:trPr>
          <w:trHeight w:val="17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2B5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0D3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Wyjaśnienie zmian dokonanych dla danej pozycji w zestawieniu rzeczowo - finansowym stanowiącym załącznik do wniosku o rozliczenie grantu, w przypadku gdy faktycznie poniesione koszty kwalifikowane operacji będą niższe albo wyższe o więcej niż 10% w stosunku do wartości zapisanych w zestawieniu rzeczowo - finansowym grantu, stanowiącym załącznik do umowy o powierzenie grantu - oryginał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BE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9F4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F7B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1C938C3D" w14:textId="77777777" w:rsidTr="00EC7FAC">
        <w:trPr>
          <w:trHeight w:val="9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436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A4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Ostateczna decyzja o pozwoleniu na budowę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E73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507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60AC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0F8058EA" w14:textId="77777777" w:rsidTr="00EC7FAC">
        <w:trPr>
          <w:trHeight w:val="1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D42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9A9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Zgłoszenie zamiaru wykonania robót budowlanych właściwemu organowi - kopia* wraz z:</w:t>
            </w: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oświadczeniem 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Grantobiorcy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, że w ciągu 30 dni od dnia zgłoszenia zamiaru wykonania robót, właściwy organ nie wniósł sprzeciwu - oryginał, lub</w:t>
            </w: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br/>
              <w:t>- potwierdzeniem właściwego organu, że nie wniósł sprzeciwu wobec zgłoszonego zamiaru wykonania robót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576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B2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3F7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3038D57E" w14:textId="77777777" w:rsidTr="00EC7FAC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B7FD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A7B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Decyzja ostateczna o pozwoleniu na użytkowanie obiektu budowlanego - jeżeli właściwy organ nałożył taki obowiązek w wydanym pozwoleniu na budowę  lub nałożył taki obowiązek innymi decyzjami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44CB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DD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9CB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79653663" w14:textId="77777777" w:rsidTr="00EC7FAC">
        <w:trPr>
          <w:trHeight w:val="2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6F6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A1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Zawiadomienie właściwego organu o zakończeniu budowy złożone co najmniej 21 dni przed zamierzonym terminem przystąpienia do użytkowania, jeśli obowiązek taki wynika z przepisów prawa budowlanego lub właściwy organ nałożył taki obowiązek - kopia*, wraz z:</w:t>
            </w: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oświadczeniem 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Grantobiorcy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, że w ciągu 21 dni od dnia zgłoszenia zakończenia robót właściwy organ nie wniósł sprzeciwu - oryginał</w:t>
            </w: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br/>
              <w:t>- potwierdzeniem właściwego organu, że nie wniósł sprzeciwu wobec zgłoszonego zakończenia robót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2BF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81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43C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7F2CC059" w14:textId="77777777" w:rsidTr="00EC7FAC">
        <w:trPr>
          <w:trHeight w:val="1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76F1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28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Protokoły odbioru robót/ montażu/ rozruchu maszyn/ instalacji oprogramowania lub oświadczenie 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Grantobiorcy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 o poprawnym wykonaniu w/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wczynności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F97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FF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937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167E056B" w14:textId="77777777" w:rsidTr="00EC7FAC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628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F83E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Kosztorys różnicowy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11CD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6E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762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6318A9B1" w14:textId="77777777" w:rsidTr="00EC7FAC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30A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D72D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Wycena określająca wartość wkładu niepieniężnego w postaci udostępnienia nieruchomości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C97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57D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72E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4B4B530A" w14:textId="77777777" w:rsidTr="00EC7FAC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06A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18AC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Zaświadczenia, decyzje, opinie, pozwolenia lub licencje w odniesieniu do realizowanego zakresu rzeczowo - finansowego, jeżeli są wymagane przepisami prawa krajowego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A57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F30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D759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4C9FFB39" w14:textId="77777777" w:rsidTr="00EC7FAC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B14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7CF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Pełnomocnictwo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8C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75D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DE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5D97C8A0" w14:textId="77777777" w:rsidTr="00EC7FAC">
        <w:trPr>
          <w:trHeight w:val="11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528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524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Dokument potwierdzający numer rachunku bankowego </w:t>
            </w:r>
            <w:proofErr w:type="spellStart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Grantobiorcy</w:t>
            </w:r>
            <w:proofErr w:type="spellEnd"/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 xml:space="preserve"> lub jego pełnomocnika lub cesjonariusza, prowadzonego przez bank lub spółdzielczą kasę oszczędnościowo - kredytową, na który mają być przekazane środki finansowe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61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1CFC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CBB5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4856730D" w14:textId="77777777" w:rsidTr="00EC7FAC">
        <w:trPr>
          <w:trHeight w:val="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54B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8B1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Umowa cesji wierzytelności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BDA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3F6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3F13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2F20805D" w14:textId="77777777" w:rsidTr="00EC7FAC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8793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1AE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Sprawozdanie z realizacji operacji - oryginał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A6E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CF8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C38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53130776" w14:textId="77777777" w:rsidTr="00EC7FAC">
        <w:trPr>
          <w:trHeight w:val="9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88B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EE48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Dokumenty dotyczące rozliczenia w zakresie przeprowadzonych zadań edukacyjnych, wydarzeń promocyjnych lub kulturalnych, opracowania dotyczącego obszaru objętego LSR oraz udzielonego doradztwa (jeżeli dotyczy)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C6E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D7F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FA32" w14:textId="77777777" w:rsidR="00BC6985" w:rsidRPr="00BC6985" w:rsidRDefault="00BC6985" w:rsidP="00BC698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11DC2B7C" w14:textId="77777777" w:rsidTr="00EC7FAC">
        <w:trPr>
          <w:trHeight w:val="48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1215A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D5950F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Inne załączniki</w:t>
            </w:r>
          </w:p>
          <w:p w14:paraId="28C4682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2B93F092" w14:textId="77777777" w:rsidTr="00EC7FAC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7EF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507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92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DA0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AE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76F62C32" w14:textId="77777777" w:rsidTr="00EC7FAC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628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38F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56C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D3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72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C6985" w:rsidRPr="00BC6985" w14:paraId="339A0846" w14:textId="77777777" w:rsidTr="00EC7FAC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E7C" w14:textId="77777777" w:rsidR="00BC6985" w:rsidRPr="00BC6985" w:rsidRDefault="00BC6985" w:rsidP="00BC69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2DB" w14:textId="77777777" w:rsidR="00BC6985" w:rsidRPr="00BC6985" w:rsidRDefault="00BC6985" w:rsidP="00BC69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667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1E85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CF6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6985" w:rsidRPr="00BC6985" w14:paraId="6EF06188" w14:textId="77777777" w:rsidTr="00EC7FAC">
        <w:trPr>
          <w:trHeight w:val="54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3C3408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69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A4DF2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11F74" w14:textId="77777777" w:rsidR="00BC6985" w:rsidRPr="00BC6985" w:rsidRDefault="00BC6985" w:rsidP="00BC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6DA87AF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5893FFFE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40D08EB0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1BFEC07E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172B715A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78A8396C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68AFD91F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3D2961E3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779D2351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6260E32B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39F7D57E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73C619B0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11D469C1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1CE9CB7C" w14:textId="77777777" w:rsid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50301AA1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BC6985">
        <w:rPr>
          <w:rFonts w:ascii="Times New Roman" w:eastAsia="Droid Sans Fallback" w:hAnsi="Times New Roman" w:cs="Times New Roman"/>
          <w:b/>
          <w:kern w:val="1"/>
          <w:lang w:eastAsia="zh-CN" w:bidi="hi-IN"/>
        </w:rPr>
        <w:lastRenderedPageBreak/>
        <w:t>VII. OŚWIADCZENIE BENEFICJENTA</w:t>
      </w:r>
    </w:p>
    <w:p w14:paraId="607A705F" w14:textId="77777777" w:rsidR="00BC6985" w:rsidRPr="00BC6985" w:rsidRDefault="00BC6985" w:rsidP="00BC698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14:paraId="5435DD34" w14:textId="77777777" w:rsidR="00BC6985" w:rsidRPr="00BC6985" w:rsidRDefault="00BC6985" w:rsidP="00BC6985">
      <w:pPr>
        <w:numPr>
          <w:ilvl w:val="0"/>
          <w:numId w:val="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BC698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Oświadczam, że informacje zawarte w powyższym wniosku o rozliczenie grantu i sprawozdaniu końcowym z realizacji zadania i jego załącznikach są prawdziwe i zgodne ze stanem prawnym i faktycznym i znane mi są skutki składania fałszywych oświadczeń wynikające z art. 297 § 1 Kodeksu karnego.</w:t>
      </w:r>
    </w:p>
    <w:p w14:paraId="3173F4ED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2. Oświadczam, że nie podlegam wykluczeniu z możliwości uzyskania wsparcia na podstawie art. 35 ust. 5 oraz ust. 6 rozporządzenia nr 640/2014.</w:t>
      </w:r>
    </w:p>
    <w:p w14:paraId="4887E431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3. Oświadczam, że koszty kwalifikowalne operacji nie były finansowane z innych środków  publicznych, z wyjątkiem przypadku, o którym mowa w § 4 ust. 3 pkt. 1 rozporządzenia o wdrażaniu LSR.</w:t>
      </w:r>
    </w:p>
    <w:p w14:paraId="2049F934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4. Oświadczam, że nie podlegam zakazowi dostępu do środków publicznych, o którym mowa w art. 5 ust. 3 pkt 4 ustawy z dnia 27 sierpnia 2009 r. o finansach publicznych (Dz. U. z 2013 r. poz. 885, z </w:t>
      </w:r>
      <w:proofErr w:type="spellStart"/>
      <w:r w:rsidRPr="00BC698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C6985">
        <w:rPr>
          <w:rFonts w:ascii="Times New Roman" w:eastAsia="Times New Roman" w:hAnsi="Times New Roman" w:cs="Times New Roman"/>
          <w:lang w:eastAsia="pl-PL"/>
        </w:rPr>
        <w:t>. zm.), na podstawie prawomocnego orzeczenia sądu.</w:t>
      </w:r>
    </w:p>
    <w:p w14:paraId="50EA0BB8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5. Oświadczam, że:</w:t>
      </w:r>
    </w:p>
    <w:p w14:paraId="3DD064CA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a) nie wykonuję działalności gospodarczej (w tym działalności zwolnionej spod rygorów ustawy o swobodzie działalności gospodarczej); </w:t>
      </w:r>
    </w:p>
    <w:p w14:paraId="7EB77624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b) wykonuję działalność gospodarczą jako </w:t>
      </w:r>
      <w:proofErr w:type="spellStart"/>
      <w:r w:rsidRPr="00BC6985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BC6985">
        <w:rPr>
          <w:rFonts w:ascii="Times New Roman" w:eastAsia="Times New Roman" w:hAnsi="Times New Roman" w:cs="Times New Roman"/>
          <w:lang w:eastAsia="pl-PL"/>
        </w:rPr>
        <w:t xml:space="preserve">, który zgodnie ze swoim statutem w ramach swojej struktury organizacyjnej powołał jednostki organizacyjne, takie jak sekcje lub koła, a zadanie, na które udzielony jest grant nie jest związane z przedmiotem tej działalności, ale jest związane z przedmiotem działalności danej jednostki organizacyjnej*. </w:t>
      </w:r>
    </w:p>
    <w:p w14:paraId="5F3C3E55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6.Oświadczam, że wyrażam zgodę na przetwarzanie moich danych osobowych (zgodnie</w:t>
      </w:r>
      <w:r w:rsidRPr="00BC698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C6985">
        <w:rPr>
          <w:rFonts w:ascii="Times New Roman" w:eastAsia="Calibri" w:hAnsi="Times New Roman" w:cs="Times New Roman"/>
          <w:lang w:eastAsia="zh-CN"/>
        </w:rPr>
        <w:t xml:space="preserve">z ustawą z dnia 10.05.2018 r. o ochronie danych osobowych (Dz.U. 2018 poz. 1000 oraz zgodnie z </w:t>
      </w:r>
      <w:r w:rsidRPr="00BC6985">
        <w:rPr>
          <w:rFonts w:ascii="Times New Roman" w:eastAsia="Calibri" w:hAnsi="Times New Roman" w:cs="Calibri"/>
          <w:color w:val="000000"/>
          <w:szCs w:val="20"/>
          <w:lang w:eastAsia="zh-CN"/>
        </w:rPr>
        <w:t>Rozporządzeniem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</w:t>
      </w:r>
      <w:r w:rsidRPr="00BC698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5303B71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7.Oświadczam, że koszty wykazane w powyższym wniosku o rozliczenie grantu i sprawozdaniu końcowym z realizacji zadania i jego załącznikach zostały poniesione na realizację celów i działań  zawartych w umowie o powierzenie grantu i spełniają warunki zawarte w tej umowie. </w:t>
      </w:r>
    </w:p>
    <w:p w14:paraId="46651B7E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8.Oświadczam, że w związku z realizacją grantu nie uzyskałem odsetek bankowych.</w:t>
      </w:r>
    </w:p>
    <w:p w14:paraId="2FDC8884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9.Zobowiązuję się do umożliwienia przeprowadzenia kontroli. </w:t>
      </w:r>
    </w:p>
    <w:p w14:paraId="3A6DFE54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10. Oświadczam, że: a) prowadziłem oddzielny system rachunkowości b) korzystałem z odpowiedniego kodu rachunkowego c) prowadziłem zestawienie faktur lub równoważnych dokumentów księgowych na formularzu udostępnionym przez LGD *.  </w:t>
      </w:r>
    </w:p>
    <w:tbl>
      <w:tblPr>
        <w:tblpPr w:leftFromText="141" w:rightFromText="141" w:horzAnchor="margin" w:tblpXSpec="center" w:tblpY="-1417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C6985" w:rsidRPr="00BC6985" w14:paraId="6C3CA504" w14:textId="77777777" w:rsidTr="00EC7F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635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2FD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58C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42F9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D41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571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6D3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DE06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7010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E3C" w14:textId="77777777" w:rsidR="00BC6985" w:rsidRPr="00BC6985" w:rsidRDefault="00BC6985" w:rsidP="00BC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D9386C2" w14:textId="77777777" w:rsidR="00BC6985" w:rsidRPr="00BC6985" w:rsidRDefault="00BC6985" w:rsidP="00BC6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A5A781" w14:textId="77777777" w:rsidR="00BC6985" w:rsidRPr="00BC6985" w:rsidRDefault="00BC6985" w:rsidP="00BC6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17D06A" w14:textId="77777777" w:rsidR="00BC6985" w:rsidRPr="00BC6985" w:rsidRDefault="00BC6985" w:rsidP="00BC6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6985">
        <w:rPr>
          <w:rFonts w:ascii="Times New Roman" w:eastAsia="Times New Roman" w:hAnsi="Times New Roman" w:cs="Times New Roman"/>
          <w:b/>
          <w:lang w:eastAsia="pl-PL"/>
        </w:rPr>
        <w:t>Zobowiązuję się do:</w:t>
      </w:r>
    </w:p>
    <w:p w14:paraId="29A3301A" w14:textId="77777777" w:rsidR="00BC6985" w:rsidRPr="00BC6985" w:rsidRDefault="00BC6985" w:rsidP="00BC6985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1.Umożliwienia upoważnionym podmiotom przeprowadzania kontroli wszelkich elementów związanych z realizowanym grantem, w szczególności wizytacji oraz kontroli w miejscu realizacji grantu i kontroli dokumentów.</w:t>
      </w:r>
    </w:p>
    <w:p w14:paraId="747914C2" w14:textId="77777777" w:rsidR="00BC6985" w:rsidRPr="00BC6985" w:rsidRDefault="00BC6985" w:rsidP="00BC6985">
      <w:pPr>
        <w:suppressAutoHyphens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 xml:space="preserve">2. Prowadzenia oddzielnego systemu rachunkowości albo korzystania z odpowiedniego kodu rachunkowego dla wszystkich transakcji związanych z realizacją grantu. </w:t>
      </w:r>
    </w:p>
    <w:p w14:paraId="641E42F9" w14:textId="77777777" w:rsidR="00BC6985" w:rsidRPr="00BC6985" w:rsidRDefault="00BC6985" w:rsidP="00BC6985">
      <w:pPr>
        <w:suppressAutoHyphens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BC6985">
        <w:rPr>
          <w:rFonts w:ascii="Times New Roman" w:eastAsia="Times New Roman" w:hAnsi="Times New Roman" w:cs="Times New Roman"/>
          <w:lang w:eastAsia="pl-PL"/>
        </w:rPr>
        <w:t>3. Stosowania Księgi wizualizacji znaku Programu Rozwoju Obszarów Wiejskich  na lata 2014 – 2020.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56"/>
      </w:tblGrid>
      <w:tr w:rsidR="00BC6985" w:rsidRPr="00BC6985" w14:paraId="125403A5" w14:textId="77777777" w:rsidTr="00EC7FAC">
        <w:trPr>
          <w:trHeight w:val="770"/>
        </w:trPr>
        <w:tc>
          <w:tcPr>
            <w:tcW w:w="4677" w:type="dxa"/>
          </w:tcPr>
          <w:p w14:paraId="77FC24E4" w14:textId="77777777" w:rsidR="00BC6985" w:rsidRPr="00BC6985" w:rsidRDefault="00BC6985" w:rsidP="00BC69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F204840" w14:textId="77777777" w:rsidR="00BC6985" w:rsidRPr="00BC6985" w:rsidRDefault="00BC6985" w:rsidP="00BC69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348077D2" w14:textId="77777777" w:rsidR="00BC6985" w:rsidRPr="00BC6985" w:rsidRDefault="00BC6985" w:rsidP="00BC698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………………………………………………………….</w:t>
            </w:r>
          </w:p>
        </w:tc>
        <w:tc>
          <w:tcPr>
            <w:tcW w:w="4645" w:type="dxa"/>
          </w:tcPr>
          <w:p w14:paraId="3F819273" w14:textId="77777777" w:rsidR="00BC6985" w:rsidRPr="00BC6985" w:rsidRDefault="00BC6985" w:rsidP="00BC69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68DC137A" w14:textId="77777777" w:rsidR="00BC6985" w:rsidRPr="00BC6985" w:rsidRDefault="00BC6985" w:rsidP="00BC69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DE41705" w14:textId="77777777" w:rsidR="00BC6985" w:rsidRPr="00BC6985" w:rsidRDefault="00BC6985" w:rsidP="00BC6985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</w:t>
            </w:r>
          </w:p>
        </w:tc>
      </w:tr>
    </w:tbl>
    <w:p w14:paraId="3C1C88D7" w14:textId="77777777" w:rsidR="00BC6985" w:rsidRPr="00BC6985" w:rsidRDefault="00BC6985" w:rsidP="00BC6985">
      <w:pPr>
        <w:suppressAutoHyphens/>
        <w:spacing w:after="0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i/>
          <w:lang w:eastAsia="zh-CN"/>
        </w:rPr>
        <w:t xml:space="preserve">                                 </w:t>
      </w:r>
    </w:p>
    <w:p w14:paraId="2DBA66EA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lang w:eastAsia="zh-CN"/>
        </w:rPr>
      </w:pPr>
      <w:r w:rsidRPr="00BC6985">
        <w:rPr>
          <w:rFonts w:ascii="Times New Roman" w:eastAsia="Calibri" w:hAnsi="Times New Roman" w:cs="Times New Roman"/>
          <w:i/>
          <w:lang w:eastAsia="zh-CN"/>
        </w:rPr>
        <w:t xml:space="preserve">                       miejscowość, data</w:t>
      </w:r>
      <w:r w:rsidRPr="00BC6985">
        <w:rPr>
          <w:rFonts w:ascii="Times New Roman" w:eastAsia="Calibri" w:hAnsi="Times New Roman" w:cs="Times New Roman"/>
          <w:i/>
          <w:lang w:eastAsia="zh-CN"/>
        </w:rPr>
        <w:tab/>
      </w:r>
      <w:r w:rsidRPr="00BC6985">
        <w:rPr>
          <w:rFonts w:ascii="Times New Roman" w:eastAsia="Calibri" w:hAnsi="Times New Roman" w:cs="Times New Roman"/>
          <w:i/>
          <w:lang w:eastAsia="zh-CN"/>
        </w:rPr>
        <w:tab/>
      </w:r>
      <w:r w:rsidRPr="00BC6985">
        <w:rPr>
          <w:rFonts w:ascii="Times New Roman" w:eastAsia="Calibri" w:hAnsi="Times New Roman" w:cs="Times New Roman"/>
          <w:i/>
          <w:lang w:eastAsia="zh-CN"/>
        </w:rPr>
        <w:tab/>
        <w:t xml:space="preserve">        podpis Beneficjenta/ osób                           reprezentujących Beneficjenta</w:t>
      </w:r>
    </w:p>
    <w:p w14:paraId="630AEB6F" w14:textId="77777777" w:rsidR="00BC6985" w:rsidRPr="00BC6985" w:rsidRDefault="00BC6985" w:rsidP="00BC6985">
      <w:pPr>
        <w:suppressAutoHyphens/>
        <w:spacing w:after="0"/>
        <w:jc w:val="center"/>
        <w:rPr>
          <w:rFonts w:ascii="Times New Roman" w:eastAsia="Calibri" w:hAnsi="Times New Roman" w:cs="Times New Roman"/>
          <w:lang w:eastAsia="zh-CN"/>
        </w:rPr>
      </w:pPr>
    </w:p>
    <w:p w14:paraId="34F6E5A7" w14:textId="77777777" w:rsidR="00BC6985" w:rsidRPr="00BC6985" w:rsidRDefault="00BC6985" w:rsidP="00BC6985">
      <w:pPr>
        <w:suppressAutoHyphens/>
        <w:spacing w:after="0"/>
        <w:contextualSpacing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BC6985">
        <w:rPr>
          <w:rFonts w:ascii="Times New Roman" w:eastAsia="Calibri" w:hAnsi="Times New Roman" w:cs="Times New Roman"/>
          <w:i/>
          <w:sz w:val="20"/>
          <w:szCs w:val="20"/>
          <w:lang w:val="x-none" w:eastAsia="zh-CN"/>
        </w:rPr>
        <w:t xml:space="preserve">*nie potrzebne skreślić </w:t>
      </w:r>
    </w:p>
    <w:p w14:paraId="7ED519D2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</w:p>
    <w:p w14:paraId="504C8B8B" w14:textId="77777777" w:rsidR="00BC6985" w:rsidRPr="00BC6985" w:rsidRDefault="00BC6985" w:rsidP="00BC6985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i/>
          <w:lang w:eastAsia="zh-CN"/>
        </w:rPr>
        <w:t xml:space="preserve">Załącznik nr 10  do Procedury przeprowadzania naborów, wyboru oraz realizacji grantów w ramach Strategii Rozwoju Lokalnego kierowanego przez społeczność na lata 2014-2022 </w:t>
      </w:r>
    </w:p>
    <w:p w14:paraId="23922FE2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A43C985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596B3AE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177F52D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205867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903F870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85EDAE5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A0066D9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C765CA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3CCAFD5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E825751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95CAF90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3C8322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238F255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DB5A3EF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C5EE7BB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FECDDF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D0BBE92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69AB43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8007F4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61F330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5F4D5BB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CB8200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EB1961D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DD8D431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25126CD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E4A7FDC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B17D849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CD15FA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74F82AD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0550E19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A0ABA7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8A01190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FCEB335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7BDAF54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2FBF067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6424C73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87BB7FD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D4E2113" w14:textId="77777777" w:rsidR="00BC6985" w:rsidRDefault="00BC6985" w:rsidP="00BC69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957D0A3" w14:textId="77777777" w:rsidR="00A56F1F" w:rsidRDefault="00A56F1F"/>
    <w:sectPr w:rsidR="00A56F1F" w:rsidSect="0034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A102" w14:textId="77777777" w:rsidR="00A0399D" w:rsidRDefault="00A0399D">
      <w:pPr>
        <w:spacing w:after="0" w:line="240" w:lineRule="auto"/>
      </w:pPr>
      <w:r>
        <w:separator/>
      </w:r>
    </w:p>
  </w:endnote>
  <w:endnote w:type="continuationSeparator" w:id="0">
    <w:p w14:paraId="36F44F3F" w14:textId="77777777" w:rsidR="00A0399D" w:rsidRDefault="00A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9928" w14:textId="77777777" w:rsidR="00582D25" w:rsidRPr="00BD1038" w:rsidRDefault="00BC6985">
    <w:pPr>
      <w:pStyle w:val="Stopka"/>
      <w:jc w:val="right"/>
      <w:rPr>
        <w:sz w:val="18"/>
      </w:rPr>
    </w:pPr>
    <w:r w:rsidRPr="00BD1038">
      <w:rPr>
        <w:sz w:val="18"/>
      </w:rPr>
      <w:t xml:space="preserve">Strona </w:t>
    </w:r>
    <w:r>
      <w:rPr>
        <w:b/>
        <w:noProof/>
        <w:sz w:val="18"/>
      </w:rPr>
      <w:t>9</w:t>
    </w:r>
    <w:r w:rsidRPr="00BD1038">
      <w:rPr>
        <w:sz w:val="18"/>
      </w:rPr>
      <w:t xml:space="preserve"> z </w:t>
    </w:r>
    <w:r>
      <w:rPr>
        <w:b/>
        <w:noProof/>
        <w:sz w:val="18"/>
      </w:rPr>
      <w:t>9</w:t>
    </w:r>
  </w:p>
  <w:p w14:paraId="61497277" w14:textId="77777777" w:rsidR="00582D25" w:rsidRDefault="00A03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58A7" w14:textId="77777777" w:rsidR="00A0399D" w:rsidRDefault="00A0399D">
      <w:pPr>
        <w:spacing w:after="0" w:line="240" w:lineRule="auto"/>
      </w:pPr>
      <w:r>
        <w:separator/>
      </w:r>
    </w:p>
  </w:footnote>
  <w:footnote w:type="continuationSeparator" w:id="0">
    <w:p w14:paraId="4165913E" w14:textId="77777777" w:rsidR="00A0399D" w:rsidRDefault="00A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A7B"/>
    <w:multiLevelType w:val="hybridMultilevel"/>
    <w:tmpl w:val="51D8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C1"/>
    <w:multiLevelType w:val="hybridMultilevel"/>
    <w:tmpl w:val="D048E846"/>
    <w:lvl w:ilvl="0" w:tplc="52BA3324">
      <w:start w:val="1"/>
      <w:numFmt w:val="decimal"/>
      <w:pStyle w:val="Umow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2050"/>
    <w:multiLevelType w:val="hybridMultilevel"/>
    <w:tmpl w:val="AFCCB658"/>
    <w:lvl w:ilvl="0" w:tplc="00C86DD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85"/>
    <w:rsid w:val="004402F6"/>
    <w:rsid w:val="00A0399D"/>
    <w:rsid w:val="00A56F1F"/>
    <w:rsid w:val="00B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75A"/>
  <w15:docId w15:val="{2FEFA9EE-A71E-4820-931D-0962605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985"/>
    <w:pPr>
      <w:keepNext/>
      <w:keepLines/>
      <w:numPr>
        <w:numId w:val="1"/>
      </w:numPr>
      <w:spacing w:before="360" w:after="240"/>
      <w:ind w:left="714" w:hanging="357"/>
      <w:outlineLvl w:val="0"/>
    </w:pPr>
    <w:rPr>
      <w:rFonts w:ascii="Calibri" w:eastAsia="Times New Roman" w:hAnsi="Calibri" w:cs="Times New Roman"/>
      <w:b/>
      <w:bCs/>
      <w:sz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985"/>
    <w:pPr>
      <w:spacing w:after="120"/>
      <w:outlineLvl w:val="1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985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985"/>
    <w:rPr>
      <w:rFonts w:ascii="Calibri" w:eastAsia="Times New Roman" w:hAnsi="Calibri" w:cs="Times New Roman"/>
      <w:b/>
      <w:bCs/>
      <w:sz w:val="24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C6985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985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C6985"/>
  </w:style>
  <w:style w:type="paragraph" w:styleId="Akapitzlist">
    <w:name w:val="List Paragraph"/>
    <w:basedOn w:val="Normalny"/>
    <w:link w:val="AkapitzlistZnak"/>
    <w:uiPriority w:val="34"/>
    <w:qFormat/>
    <w:rsid w:val="00BC6985"/>
    <w:pPr>
      <w:suppressAutoHyphens/>
      <w:ind w:left="720"/>
      <w:contextualSpacing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Default">
    <w:name w:val="Default"/>
    <w:qFormat/>
    <w:rsid w:val="00BC69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98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6985"/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BC698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98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985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BC69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8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8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98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9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C698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985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98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98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9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BC69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BC6985"/>
    <w:rPr>
      <w:color w:val="0000FF"/>
      <w:u w:val="single"/>
    </w:rPr>
  </w:style>
  <w:style w:type="paragraph" w:styleId="Nagwek">
    <w:name w:val="header"/>
    <w:basedOn w:val="Normalny"/>
    <w:link w:val="NagwekZnak1"/>
    <w:rsid w:val="00BC6985"/>
    <w:pPr>
      <w:suppressLineNumbers/>
      <w:tabs>
        <w:tab w:val="left" w:pos="2055"/>
        <w:tab w:val="center" w:pos="4819"/>
        <w:tab w:val="right" w:pos="9638"/>
      </w:tabs>
      <w:suppressAutoHyphens/>
      <w:spacing w:after="120" w:line="360" w:lineRule="auto"/>
    </w:pPr>
    <w:rPr>
      <w:rFonts w:ascii="Calibri" w:eastAsia="Lucida Sans Unicode" w:hAnsi="Calibri" w:cs="Times New Roman"/>
      <w:kern w:val="1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BC6985"/>
  </w:style>
  <w:style w:type="character" w:customStyle="1" w:styleId="NagwekZnak1">
    <w:name w:val="Nagłówek Znak1"/>
    <w:link w:val="Nagwek"/>
    <w:rsid w:val="00BC6985"/>
    <w:rPr>
      <w:rFonts w:ascii="Calibri" w:eastAsia="Lucida Sans Unicode" w:hAnsi="Calibri" w:cs="Times New Roman"/>
      <w:kern w:val="1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BC6985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698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2">
    <w:name w:val="h2"/>
    <w:basedOn w:val="Domylnaczcionkaakapitu"/>
    <w:rsid w:val="00BC6985"/>
  </w:style>
  <w:style w:type="character" w:customStyle="1" w:styleId="h1">
    <w:name w:val="h1"/>
    <w:basedOn w:val="Domylnaczcionkaakapitu"/>
    <w:rsid w:val="00BC6985"/>
  </w:style>
  <w:style w:type="character" w:customStyle="1" w:styleId="AkapitzlistZnak">
    <w:name w:val="Akapit z listą Znak"/>
    <w:link w:val="Akapitzlist"/>
    <w:uiPriority w:val="34"/>
    <w:rsid w:val="00BC6985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g-binding">
    <w:name w:val="ng-binding"/>
    <w:rsid w:val="00BC6985"/>
  </w:style>
  <w:style w:type="character" w:customStyle="1" w:styleId="ng-scope">
    <w:name w:val="ng-scope"/>
    <w:rsid w:val="00BC6985"/>
  </w:style>
  <w:style w:type="character" w:styleId="Odwoaniedokomentarza">
    <w:name w:val="annotation reference"/>
    <w:uiPriority w:val="99"/>
    <w:semiHidden/>
    <w:unhideWhenUsed/>
    <w:rsid w:val="00BC6985"/>
    <w:rPr>
      <w:sz w:val="16"/>
      <w:szCs w:val="16"/>
    </w:rPr>
  </w:style>
  <w:style w:type="paragraph" w:customStyle="1" w:styleId="Umowa">
    <w:name w:val="Umowa"/>
    <w:basedOn w:val="Normalny"/>
    <w:link w:val="UmowaZnak"/>
    <w:autoRedefine/>
    <w:rsid w:val="00BC6985"/>
    <w:pPr>
      <w:widowControl w:val="0"/>
      <w:numPr>
        <w:numId w:val="3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UmowaZnak">
    <w:name w:val="Umowa Znak"/>
    <w:link w:val="Umowa"/>
    <w:rsid w:val="00BC69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andard">
    <w:name w:val="Standard"/>
    <w:rsid w:val="00BC69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</cp:lastModifiedBy>
  <cp:revision>2</cp:revision>
  <dcterms:created xsi:type="dcterms:W3CDTF">2020-04-08T10:18:00Z</dcterms:created>
  <dcterms:modified xsi:type="dcterms:W3CDTF">2020-04-08T10:18:00Z</dcterms:modified>
</cp:coreProperties>
</file>